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341FB" w14:textId="0E93A99A" w:rsidR="0078207B" w:rsidRDefault="0078207B" w:rsidP="00DD1C61">
      <w:pPr>
        <w:pStyle w:val="a4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51DE2E98" w14:textId="6992BB76" w:rsidR="00ED3988" w:rsidRPr="00ED3988" w:rsidRDefault="00ED3988" w:rsidP="00DD1C61">
      <w:pPr>
        <w:pStyle w:val="a4"/>
        <w:jc w:val="right"/>
        <w:rPr>
          <w:rFonts w:ascii="Times New Roman" w:hAnsi="Times New Roman" w:cs="Times New Roman"/>
          <w:i/>
          <w:iCs/>
        </w:rPr>
      </w:pPr>
      <w:r w:rsidRPr="00ED3988">
        <w:rPr>
          <w:rFonts w:ascii="Times New Roman" w:hAnsi="Times New Roman" w:cs="Times New Roman"/>
          <w:i/>
          <w:iCs/>
        </w:rPr>
        <w:t xml:space="preserve">Приложение </w:t>
      </w:r>
      <w:proofErr w:type="gramStart"/>
      <w:r w:rsidRPr="00ED3988">
        <w:rPr>
          <w:rFonts w:ascii="Times New Roman" w:hAnsi="Times New Roman" w:cs="Times New Roman"/>
          <w:i/>
          <w:iCs/>
        </w:rPr>
        <w:t>№</w:t>
      </w:r>
      <w:r>
        <w:rPr>
          <w:rFonts w:ascii="Times New Roman" w:hAnsi="Times New Roman" w:cs="Times New Roman"/>
          <w:i/>
          <w:iCs/>
        </w:rPr>
        <w:t xml:space="preserve"> </w:t>
      </w:r>
      <w:r w:rsidRPr="00ED3988">
        <w:rPr>
          <w:rFonts w:ascii="Times New Roman" w:hAnsi="Times New Roman" w:cs="Times New Roman"/>
          <w:i/>
          <w:iCs/>
        </w:rPr>
        <w:t>1-2</w:t>
      </w:r>
      <w:proofErr w:type="gramEnd"/>
    </w:p>
    <w:p w14:paraId="4A38BE32" w14:textId="1D294DB7" w:rsidR="00ED3988" w:rsidRPr="00ED3988" w:rsidRDefault="00ED3988" w:rsidP="00DD1C61">
      <w:pPr>
        <w:pStyle w:val="a4"/>
        <w:jc w:val="right"/>
        <w:rPr>
          <w:rFonts w:ascii="Times New Roman" w:hAnsi="Times New Roman" w:cs="Times New Roman"/>
          <w:i/>
          <w:iCs/>
        </w:rPr>
      </w:pPr>
      <w:r w:rsidRPr="00ED3988">
        <w:rPr>
          <w:rFonts w:ascii="Times New Roman" w:hAnsi="Times New Roman" w:cs="Times New Roman"/>
          <w:i/>
          <w:iCs/>
        </w:rPr>
        <w:t xml:space="preserve">к постановлению </w:t>
      </w:r>
      <w:r w:rsidRPr="00ED3988">
        <w:rPr>
          <w:rFonts w:ascii="Times New Roman" w:hAnsi="Times New Roman" w:cs="Times New Roman"/>
          <w:i/>
          <w:iCs/>
          <w:lang w:val="en-US"/>
        </w:rPr>
        <w:t>XIII</w:t>
      </w:r>
      <w:r w:rsidRPr="00ED3988">
        <w:rPr>
          <w:rFonts w:ascii="Times New Roman" w:hAnsi="Times New Roman" w:cs="Times New Roman"/>
          <w:i/>
          <w:iCs/>
        </w:rPr>
        <w:t xml:space="preserve"> Президиума рескома</w:t>
      </w:r>
    </w:p>
    <w:p w14:paraId="1C86E1B0" w14:textId="3D32BD90" w:rsidR="00ED3988" w:rsidRPr="00ED3988" w:rsidRDefault="00ED3988" w:rsidP="00DD1C61">
      <w:pPr>
        <w:pStyle w:val="a4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о</w:t>
      </w:r>
      <w:r w:rsidRPr="00ED3988">
        <w:rPr>
          <w:rFonts w:ascii="Times New Roman" w:hAnsi="Times New Roman" w:cs="Times New Roman"/>
          <w:i/>
          <w:iCs/>
        </w:rPr>
        <w:t>т 09.02.2023г.</w:t>
      </w:r>
    </w:p>
    <w:p w14:paraId="4AF35E94" w14:textId="77777777" w:rsidR="00ED3988" w:rsidRPr="00ED3988" w:rsidRDefault="00ED3988" w:rsidP="00ED3988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39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14:paraId="75804355" w14:textId="77777777" w:rsidR="00ED3988" w:rsidRPr="000940DF" w:rsidRDefault="00ED3988" w:rsidP="00ED3988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Республиканского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заочного профессионального</w:t>
      </w:r>
      <w:r w:rsidRPr="00094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конкурса «Лучший педагог-наставник» среди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образовательных организаций </w:t>
      </w:r>
      <w:r w:rsidRPr="00094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культуры и искусств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Республики Саха (Якутия).</w:t>
      </w:r>
    </w:p>
    <w:p w14:paraId="54A3FF7A" w14:textId="77777777" w:rsidR="00ED3988" w:rsidRPr="000940DF" w:rsidRDefault="00ED3988" w:rsidP="00ED3988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22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Pr="000940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14:paraId="328CBEDE" w14:textId="77777777" w:rsidR="00ED3988" w:rsidRPr="000940DF" w:rsidRDefault="00ED3988" w:rsidP="00ED3988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Профессиональный конкурс педагогов образовательных организаций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сфере культуры</w:t>
      </w:r>
      <w:r w:rsidRPr="00094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Лучший п</w:t>
      </w:r>
      <w:r w:rsidRPr="00094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едагог – наставник» (далее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094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онкурс) проводится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Саха (Якутской) республиканской организацией Общероссийского профсоюза работников культуры (далее СЯРО ОПРК).</w:t>
      </w:r>
    </w:p>
    <w:p w14:paraId="5C83126E" w14:textId="77777777" w:rsidR="00ED3988" w:rsidRPr="000940DF" w:rsidRDefault="00ED3988" w:rsidP="00ED3988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Настоящее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94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оложение устанавливает порядок организации и проведения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094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онкурса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Лучший п</w:t>
      </w:r>
      <w:r w:rsidRPr="00094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едагог – наставник».</w:t>
      </w:r>
    </w:p>
    <w:p w14:paraId="2B66E040" w14:textId="77777777" w:rsidR="00ED3988" w:rsidRPr="000940DF" w:rsidRDefault="00ED3988" w:rsidP="00ED3988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Конкурс проводится с целью повышения престижа наставничества, поощрения педагогов – наставников и признания значительного личного вклада педагогов – наставников в поддержку молодых специалистов, повышения эффективности наставничества в системе образования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образования</w:t>
      </w:r>
      <w:r w:rsidRPr="00094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4B5CC5F" w14:textId="77777777" w:rsidR="00ED3988" w:rsidRPr="000940DF" w:rsidRDefault="00ED3988" w:rsidP="00ED3988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Задачи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094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онкурса: выявление талантливых педагогов – наставников, их поддержка и поощрение; распространение опыта лучших педагогов – наставников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Саха (Якутия),</w:t>
      </w:r>
      <w:r w:rsidRPr="00094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выявление лучших практик сопровождения молодых педагогов.</w:t>
      </w:r>
    </w:p>
    <w:p w14:paraId="6D6E192C" w14:textId="77777777" w:rsidR="00ED3988" w:rsidRPr="000940DF" w:rsidRDefault="00ED3988" w:rsidP="00ED3988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 Участниками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094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онкурса являются педагогические работники образовательных организаций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сфере культуры и искусства, </w:t>
      </w:r>
      <w:hyperlink r:id="rId5" w:tooltip="Дополнительное образование" w:history="1">
        <w:r w:rsidRPr="003326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дополнительного образования</w:t>
        </w:r>
      </w:hyperlink>
      <w:r w:rsidRPr="000940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  <w:r w:rsidRPr="00094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детей, достигшие высоких результатов в деле обучения и воспитания молодых специалистов.</w:t>
      </w:r>
    </w:p>
    <w:p w14:paraId="33C8A3D2" w14:textId="77777777" w:rsidR="00ED3988" w:rsidRPr="000940DF" w:rsidRDefault="00ED3988" w:rsidP="00ED3988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1.6.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094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онкурсе участву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94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только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один </w:t>
      </w:r>
      <w:r w:rsidRPr="00094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человек: педагог – наставник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одной организации.</w:t>
      </w:r>
    </w:p>
    <w:p w14:paraId="33418C6D" w14:textId="77777777" w:rsidR="00ED3988" w:rsidRDefault="00ED3988" w:rsidP="00ED3988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 Педагогические работники образовательных организаций участвуют в одинаковых конкурсных испытаниях.</w:t>
      </w:r>
    </w:p>
    <w:p w14:paraId="74B502F8" w14:textId="77777777" w:rsidR="00ED3988" w:rsidRDefault="00ED3988" w:rsidP="00ED3988">
      <w:pPr>
        <w:shd w:val="clear" w:color="auto" w:fill="FFFFFF"/>
        <w:spacing w:before="264" w:after="26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872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Цели и задачи Конкурса</w:t>
      </w:r>
    </w:p>
    <w:p w14:paraId="5F3FC7F9" w14:textId="77777777" w:rsidR="00ED3988" w:rsidRDefault="00ED3988" w:rsidP="00ED3988">
      <w:pPr>
        <w:shd w:val="clear" w:color="auto" w:fill="FFFFFF"/>
        <w:spacing w:before="264" w:after="264" w:line="240" w:lineRule="auto"/>
        <w:jc w:val="both"/>
      </w:pPr>
      <w:r w:rsidRPr="00987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872EF">
        <w:rPr>
          <w:rFonts w:ascii="Times New Roman" w:hAnsi="Times New Roman" w:cs="Times New Roman"/>
          <w:sz w:val="24"/>
          <w:szCs w:val="24"/>
        </w:rPr>
        <w:t xml:space="preserve">Цели Конкурса – развитие движения наставничества и тиражирование практик наставничества в </w:t>
      </w:r>
      <w:r>
        <w:rPr>
          <w:rFonts w:ascii="Times New Roman" w:hAnsi="Times New Roman" w:cs="Times New Roman"/>
          <w:sz w:val="24"/>
          <w:szCs w:val="24"/>
        </w:rPr>
        <w:t>Республике Саха (Якутия)</w:t>
      </w:r>
      <w:r w:rsidRPr="009872EF">
        <w:rPr>
          <w:rFonts w:ascii="Times New Roman" w:hAnsi="Times New Roman" w:cs="Times New Roman"/>
          <w:sz w:val="24"/>
          <w:szCs w:val="24"/>
        </w:rPr>
        <w:t>, повышение социального статуса наставника, признание его роли, места в обществе и возможности его системного поощрения.</w:t>
      </w:r>
      <w:r w:rsidRPr="009872EF">
        <w:t xml:space="preserve"> </w:t>
      </w:r>
    </w:p>
    <w:p w14:paraId="2CE77A3E" w14:textId="77777777" w:rsidR="00ED3988" w:rsidRPr="009872EF" w:rsidRDefault="00ED3988" w:rsidP="00ED3988">
      <w:pPr>
        <w:shd w:val="clear" w:color="auto" w:fill="FFFFFF"/>
        <w:spacing w:before="264" w:after="26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Целью наставничества </w:t>
      </w:r>
      <w:r w:rsidRPr="009872E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2EF">
        <w:rPr>
          <w:rFonts w:ascii="Times New Roman" w:hAnsi="Times New Roman" w:cs="Times New Roman"/>
          <w:sz w:val="24"/>
          <w:szCs w:val="24"/>
        </w:rPr>
        <w:t>является максимально полное раскрытие потенциала личности наставляемого, необходимое для успешной личной и профессиональной самореализации, оказание помощи педагогическим работникам в их профессиональном становлении, приобретении профессиональных компетенций, необходимых для выполнения должностных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2EF">
        <w:rPr>
          <w:rFonts w:ascii="Times New Roman" w:hAnsi="Times New Roman" w:cs="Times New Roman"/>
          <w:sz w:val="24"/>
          <w:szCs w:val="24"/>
        </w:rPr>
        <w:t>обязанностей.</w:t>
      </w:r>
    </w:p>
    <w:p w14:paraId="47496DBF" w14:textId="77777777" w:rsidR="00ED3988" w:rsidRDefault="00ED3988" w:rsidP="00ED39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9872EF">
        <w:rPr>
          <w:rFonts w:ascii="Times New Roman" w:hAnsi="Times New Roman" w:cs="Times New Roman"/>
          <w:sz w:val="24"/>
          <w:szCs w:val="24"/>
        </w:rPr>
        <w:t xml:space="preserve">. Задачи конкурса: </w:t>
      </w:r>
    </w:p>
    <w:p w14:paraId="67040E54" w14:textId="77777777" w:rsidR="00ED3988" w:rsidRDefault="00ED3988" w:rsidP="00ED39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2EF">
        <w:rPr>
          <w:rFonts w:ascii="Times New Roman" w:hAnsi="Times New Roman" w:cs="Times New Roman"/>
          <w:sz w:val="24"/>
          <w:szCs w:val="24"/>
        </w:rPr>
        <w:lastRenderedPageBreak/>
        <w:sym w:font="Symbol" w:char="F02D"/>
      </w:r>
      <w:r w:rsidRPr="009872EF">
        <w:rPr>
          <w:rFonts w:ascii="Times New Roman" w:hAnsi="Times New Roman" w:cs="Times New Roman"/>
          <w:sz w:val="24"/>
          <w:szCs w:val="24"/>
        </w:rPr>
        <w:t xml:space="preserve"> выявление и тиражирование лучших практик наставничества; </w:t>
      </w:r>
    </w:p>
    <w:p w14:paraId="21A69378" w14:textId="77777777" w:rsidR="00ED3988" w:rsidRDefault="00ED3988" w:rsidP="00ED39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2EF">
        <w:rPr>
          <w:rFonts w:ascii="Times New Roman" w:hAnsi="Times New Roman" w:cs="Times New Roman"/>
          <w:sz w:val="24"/>
          <w:szCs w:val="24"/>
        </w:rPr>
        <w:sym w:font="Symbol" w:char="F02D"/>
      </w:r>
      <w:r w:rsidRPr="009872EF">
        <w:rPr>
          <w:rFonts w:ascii="Times New Roman" w:hAnsi="Times New Roman" w:cs="Times New Roman"/>
          <w:sz w:val="24"/>
          <w:szCs w:val="24"/>
        </w:rPr>
        <w:t xml:space="preserve"> инициирование развития инновационных практик наставничества; </w:t>
      </w:r>
    </w:p>
    <w:p w14:paraId="0E742C1A" w14:textId="77777777" w:rsidR="00ED3988" w:rsidRDefault="00ED3988" w:rsidP="00ED39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2EF">
        <w:rPr>
          <w:rFonts w:ascii="Times New Roman" w:hAnsi="Times New Roman" w:cs="Times New Roman"/>
          <w:sz w:val="24"/>
          <w:szCs w:val="24"/>
        </w:rPr>
        <w:sym w:font="Symbol" w:char="F02D"/>
      </w:r>
      <w:r w:rsidRPr="009872EF">
        <w:rPr>
          <w:rFonts w:ascii="Times New Roman" w:hAnsi="Times New Roman" w:cs="Times New Roman"/>
          <w:sz w:val="24"/>
          <w:szCs w:val="24"/>
        </w:rPr>
        <w:t xml:space="preserve"> активизация и повышение эффективности деятельности наставников в образовательных организациях </w:t>
      </w:r>
      <w:r>
        <w:rPr>
          <w:rFonts w:ascii="Times New Roman" w:hAnsi="Times New Roman" w:cs="Times New Roman"/>
          <w:sz w:val="24"/>
          <w:szCs w:val="24"/>
        </w:rPr>
        <w:t>в сфере культуры и искусства в Республике Саха (Якутия)</w:t>
      </w:r>
      <w:r w:rsidRPr="009872EF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9CC9C31" w14:textId="77777777" w:rsidR="00ED3988" w:rsidRDefault="00ED3988" w:rsidP="00ED39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2EF">
        <w:rPr>
          <w:rFonts w:ascii="Times New Roman" w:hAnsi="Times New Roman" w:cs="Times New Roman"/>
          <w:sz w:val="24"/>
          <w:szCs w:val="24"/>
        </w:rPr>
        <w:sym w:font="Symbol" w:char="F02D"/>
      </w:r>
      <w:r w:rsidRPr="009872EF">
        <w:rPr>
          <w:rFonts w:ascii="Times New Roman" w:hAnsi="Times New Roman" w:cs="Times New Roman"/>
          <w:sz w:val="24"/>
          <w:szCs w:val="24"/>
        </w:rPr>
        <w:t xml:space="preserve"> формирование позитивного образа наставника; </w:t>
      </w:r>
    </w:p>
    <w:p w14:paraId="5990C6DC" w14:textId="77777777" w:rsidR="00ED3988" w:rsidRPr="009872EF" w:rsidRDefault="00ED3988" w:rsidP="00ED39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872EF">
        <w:rPr>
          <w:rFonts w:ascii="Times New Roman" w:hAnsi="Times New Roman" w:cs="Times New Roman"/>
          <w:sz w:val="24"/>
          <w:szCs w:val="24"/>
        </w:rPr>
        <w:sym w:font="Symbol" w:char="F02D"/>
      </w:r>
      <w:r w:rsidRPr="009872EF">
        <w:rPr>
          <w:rFonts w:ascii="Times New Roman" w:hAnsi="Times New Roman" w:cs="Times New Roman"/>
          <w:sz w:val="24"/>
          <w:szCs w:val="24"/>
        </w:rPr>
        <w:t xml:space="preserve"> создание банка программных, методических и дидактических материалов сопровождения деятельности наставников </w:t>
      </w:r>
      <w:r>
        <w:rPr>
          <w:rFonts w:ascii="Times New Roman" w:hAnsi="Times New Roman" w:cs="Times New Roman"/>
          <w:sz w:val="24"/>
          <w:szCs w:val="24"/>
        </w:rPr>
        <w:t>в Республике Саха (Якутия)</w:t>
      </w:r>
      <w:r w:rsidRPr="009872EF">
        <w:rPr>
          <w:rFonts w:ascii="Times New Roman" w:hAnsi="Times New Roman" w:cs="Times New Roman"/>
          <w:sz w:val="24"/>
          <w:szCs w:val="24"/>
        </w:rPr>
        <w:t>.</w:t>
      </w:r>
    </w:p>
    <w:p w14:paraId="2229D591" w14:textId="77777777" w:rsidR="00ED3988" w:rsidRDefault="00ED3988" w:rsidP="00ED3988">
      <w:pPr>
        <w:shd w:val="clear" w:color="auto" w:fill="FFFFFF"/>
        <w:spacing w:before="264" w:after="264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9F2E7E1" w14:textId="77777777" w:rsidR="00ED3988" w:rsidRPr="000940DF" w:rsidRDefault="00ED3988" w:rsidP="00ED3988">
      <w:pPr>
        <w:shd w:val="clear" w:color="auto" w:fill="FFFFFF"/>
        <w:spacing w:before="264" w:after="264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0940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Условия участия в конкурсе</w:t>
      </w:r>
    </w:p>
    <w:p w14:paraId="36B6722A" w14:textId="77777777" w:rsidR="00ED3988" w:rsidRPr="000940DF" w:rsidRDefault="00ED3988" w:rsidP="00ED3988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094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Участникам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094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онкурса необходимо в срок 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 w:rsidRPr="00094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094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094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представить следующие материалы:</w:t>
      </w:r>
    </w:p>
    <w:p w14:paraId="10467D6B" w14:textId="77777777" w:rsidR="00ED3988" w:rsidRPr="000940DF" w:rsidRDefault="00ED3988" w:rsidP="00ED398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образовательной организации, заверенное печатью и подписью руководителя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председателя профкома первичной профсоюзной организации</w:t>
      </w:r>
      <w:r w:rsidRPr="00094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электронном и печатном виде;</w:t>
      </w:r>
    </w:p>
    <w:p w14:paraId="7B462245" w14:textId="77777777" w:rsidR="00ED3988" w:rsidRPr="002B48C4" w:rsidRDefault="00ED3988" w:rsidP="00ED398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выписка </w:t>
      </w:r>
      <w:r w:rsidRPr="002B4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приказа руководителя организации об исполнении конкурсантом функций наставника в электронном и печатном виде;</w:t>
      </w:r>
    </w:p>
    <w:p w14:paraId="4C9DBE4E" w14:textId="77777777" w:rsidR="00ED3988" w:rsidRPr="000940DF" w:rsidRDefault="00ED3988" w:rsidP="00ED398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анкета участников конкурса по форме в электронном и печатном виде (приложение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94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14:paraId="5A9A9F4F" w14:textId="77777777" w:rsidR="00ED3988" w:rsidRPr="000940DF" w:rsidRDefault="00ED3988" w:rsidP="00ED398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согласие на обработку персональных данных и использование конкурсных материалов для публикации и размещения на сайте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СЯРО ОПРК</w:t>
      </w:r>
      <w:r w:rsidRPr="00094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печатном виде (приложение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94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14:paraId="78DE85E4" w14:textId="77777777" w:rsidR="00ED3988" w:rsidRPr="000940DF" w:rsidRDefault="00ED3988" w:rsidP="00ED398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Портфолио педагога-наставника;</w:t>
      </w:r>
    </w:p>
    <w:p w14:paraId="0BC38720" w14:textId="77777777" w:rsidR="00ED3988" w:rsidRPr="000146E5" w:rsidRDefault="00ED3988" w:rsidP="00ED398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любой педагогический проект (до 15 страниц; шрифт – Times New </w:t>
      </w:r>
      <w:proofErr w:type="spellStart"/>
      <w:r w:rsidRPr="000146E5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0146E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кегль (размер) -12, интервал - 1,5) в электронном и печатном виде;</w:t>
      </w:r>
    </w:p>
    <w:p w14:paraId="67237D83" w14:textId="77777777" w:rsidR="00ED3988" w:rsidRPr="000940DF" w:rsidRDefault="00ED3988" w:rsidP="00ED398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эссе молодого педагога «Мой наставник» (до 5 страниц; шрифт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094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Times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94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94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Roman</w:t>
      </w:r>
      <w:proofErr w:type="spellEnd"/>
      <w:r w:rsidRPr="00094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кегль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(размер) </w:t>
      </w:r>
      <w:r w:rsidRPr="00094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-12, интервал - 1,5) в электронном и печатном виде.</w:t>
      </w:r>
    </w:p>
    <w:p w14:paraId="5792EED8" w14:textId="77777777" w:rsidR="00ED3988" w:rsidRPr="000940DF" w:rsidRDefault="00ED3988" w:rsidP="00ED3988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094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Материалы принимаются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адресу г. Якутск, ул. Курашова 24</w:t>
      </w:r>
      <w:r w:rsidRPr="00094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94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</w:t>
      </w:r>
      <w:proofErr w:type="spellEnd"/>
      <w:r w:rsidRPr="00094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Pr="00094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 пометкой на Конкурс)</w:t>
      </w:r>
      <w:r w:rsidRPr="00094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 </w:t>
      </w:r>
      <w:proofErr w:type="spellStart"/>
      <w:r w:rsidRPr="00094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e-mail</w:t>
      </w:r>
      <w:proofErr w:type="spellEnd"/>
      <w:r w:rsidRPr="00094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reskomkultury</w:t>
      </w:r>
      <w:proofErr w:type="spellEnd"/>
      <w:r w:rsidRPr="00103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E26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094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темой письма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Лучший п</w:t>
      </w:r>
      <w:r w:rsidRPr="00094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едагог-наставник», справки по телефону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094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4112</w:t>
      </w:r>
      <w:r w:rsidRPr="00094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21-93-15</w:t>
      </w:r>
    </w:p>
    <w:p w14:paraId="3AE1AFA8" w14:textId="77777777" w:rsidR="00ED3988" w:rsidRPr="000940DF" w:rsidRDefault="00ED3988" w:rsidP="00ED3988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094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Представленные на конкурс материалы возврату не подлежат.</w:t>
      </w:r>
      <w:r w:rsidRPr="00094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7F1C9C0A" w14:textId="77777777" w:rsidR="00ED3988" w:rsidRPr="000940DF" w:rsidRDefault="00ED3988" w:rsidP="00ED3988">
      <w:pPr>
        <w:shd w:val="clear" w:color="auto" w:fill="FFFFFF"/>
        <w:spacing w:before="264" w:after="264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0940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Порядок и сроки проведения конкурса</w:t>
      </w:r>
    </w:p>
    <w:p w14:paraId="079B2DF0" w14:textId="77777777" w:rsidR="00ED3988" w:rsidRDefault="00ED3988" w:rsidP="00ED3988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094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Конкурс проводится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</w:t>
      </w:r>
      <w:r w:rsidRPr="00094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094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094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 w:rsidRPr="00094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.04.202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094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в заочн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форме</w:t>
      </w:r>
      <w:r w:rsidRPr="00094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673DFEDE" w14:textId="77777777" w:rsidR="00ED3988" w:rsidRDefault="00ED3988" w:rsidP="00ED3988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</w:t>
      </w:r>
      <w:r w:rsidRPr="00094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итогам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</w:t>
      </w:r>
      <w:r w:rsidRPr="00094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жюри определяет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«Лучшего педагога-наставника» среди: </w:t>
      </w:r>
    </w:p>
    <w:p w14:paraId="2A757659" w14:textId="6C5F3974" w:rsidR="00ED3988" w:rsidRPr="00D47F4E" w:rsidRDefault="00ED3988" w:rsidP="00F2611D">
      <w:pPr>
        <w:pStyle w:val="a4"/>
        <w:numPr>
          <w:ilvl w:val="0"/>
          <w:numId w:val="22"/>
        </w:num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детских школ искусств </w:t>
      </w:r>
    </w:p>
    <w:p w14:paraId="774A10F1" w14:textId="77777777" w:rsidR="00ED3988" w:rsidRDefault="00ED3988" w:rsidP="00ED3988">
      <w:pPr>
        <w:pStyle w:val="a4"/>
        <w:numPr>
          <w:ilvl w:val="0"/>
          <w:numId w:val="22"/>
        </w:num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средне-специальных, высших учебных заведений в сфере культуры;</w:t>
      </w:r>
    </w:p>
    <w:p w14:paraId="6F78DADE" w14:textId="77777777" w:rsidR="00ED3988" w:rsidRPr="008539C3" w:rsidRDefault="00ED3988" w:rsidP="00ED3988">
      <w:pPr>
        <w:pStyle w:val="a4"/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A717774" w14:textId="77777777" w:rsidR="00ED3988" w:rsidRPr="000940DF" w:rsidRDefault="00ED3988" w:rsidP="00ED3988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оценивания:</w:t>
      </w:r>
    </w:p>
    <w:p w14:paraId="3E0059E8" w14:textId="77777777" w:rsidR="00ED3988" w:rsidRPr="000940DF" w:rsidRDefault="00ED3988" w:rsidP="00ED398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наличие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заявленных </w:t>
      </w:r>
      <w:r w:rsidRPr="00094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материалов для выявления профессиональных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</w:t>
      </w:r>
      <w:r w:rsidRPr="00094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2E85FF09" w14:textId="77777777" w:rsidR="00ED3988" w:rsidRPr="000940DF" w:rsidRDefault="00ED3988" w:rsidP="00ED398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и задачи работы;</w:t>
      </w:r>
    </w:p>
    <w:p w14:paraId="6595C95E" w14:textId="77777777" w:rsidR="00ED3988" w:rsidRPr="000940DF" w:rsidRDefault="00ED3988" w:rsidP="00ED398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использование инновационных форм и методов работы с молодым педагогом;</w:t>
      </w:r>
    </w:p>
    <w:p w14:paraId="3E5B17D4" w14:textId="77777777" w:rsidR="00ED3988" w:rsidRDefault="00000000" w:rsidP="00ED398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" w:tooltip="Планы мероприятий" w:history="1">
        <w:r w:rsidR="00ED3988" w:rsidRPr="003326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мероприятия</w:t>
        </w:r>
      </w:hyperlink>
      <w:r w:rsidR="00ED3988" w:rsidRPr="003326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D3988" w:rsidRPr="00094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proofErr w:type="gramStart"/>
      <w:r w:rsidR="00ED3988" w:rsidRPr="00332660">
        <w:rPr>
          <w:rFonts w:ascii="Times New Roman" w:eastAsia="Times New Roman" w:hAnsi="Times New Roman" w:cs="Times New Roman"/>
          <w:sz w:val="24"/>
          <w:szCs w:val="24"/>
          <w:lang w:eastAsia="ru-RU"/>
        </w:rPr>
        <w:t>2022-2023</w:t>
      </w:r>
      <w:proofErr w:type="gramEnd"/>
      <w:r w:rsidR="00ED3988" w:rsidRPr="00332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3988" w:rsidRPr="00094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год</w:t>
      </w:r>
      <w:r w:rsidR="00ED3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47AE0372" w14:textId="77777777" w:rsidR="00ED3988" w:rsidRDefault="00ED3988" w:rsidP="00ED398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разработанный педагогический проект.</w:t>
      </w:r>
    </w:p>
    <w:p w14:paraId="79C707AC" w14:textId="77777777" w:rsidR="00ED3988" w:rsidRPr="00FD405E" w:rsidRDefault="00ED3988" w:rsidP="00ED398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и содержание эссе молодого педагога «Мой наставник».</w:t>
      </w:r>
    </w:p>
    <w:p w14:paraId="637E5AD3" w14:textId="77777777" w:rsidR="00ED3988" w:rsidRPr="000940DF" w:rsidRDefault="00ED3988" w:rsidP="00ED3988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</w:t>
      </w:r>
      <w:r w:rsidRPr="00094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оценивания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педагогического проекта:</w:t>
      </w:r>
    </w:p>
    <w:p w14:paraId="016F4EE9" w14:textId="77777777" w:rsidR="00ED3988" w:rsidRPr="000940DF" w:rsidRDefault="00ED3988" w:rsidP="00ED3988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Титульный лист:</w:t>
      </w:r>
    </w:p>
    <w:p w14:paraId="2632F698" w14:textId="77777777" w:rsidR="00ED3988" w:rsidRPr="000940DF" w:rsidRDefault="00ED3988" w:rsidP="00ED398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 название образовательной организации;</w:t>
      </w:r>
    </w:p>
    <w:p w14:paraId="0C2AF6AC" w14:textId="77777777" w:rsidR="00ED3988" w:rsidRPr="000940DF" w:rsidRDefault="00ED3988" w:rsidP="00ED398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проекта;</w:t>
      </w:r>
    </w:p>
    <w:p w14:paraId="6745CE1B" w14:textId="77777777" w:rsidR="00ED3988" w:rsidRPr="000940DF" w:rsidRDefault="00ED3988" w:rsidP="00ED398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база выполнения проекта (параллель классов, класс, группа учеников, воспитанников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94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человек);</w:t>
      </w:r>
    </w:p>
    <w:p w14:paraId="7C00CB0B" w14:textId="77777777" w:rsidR="00ED3988" w:rsidRDefault="00ED3988" w:rsidP="00ED398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отчество, должность авторов проекта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457A5670" w14:textId="77777777" w:rsidR="00ED3988" w:rsidRPr="000940DF" w:rsidRDefault="00ED3988" w:rsidP="00ED398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эссе молодого педагога «Мой наставник».</w:t>
      </w:r>
    </w:p>
    <w:p w14:paraId="0152E0D5" w14:textId="77777777" w:rsidR="00ED3988" w:rsidRPr="000940DF" w:rsidRDefault="00ED3988" w:rsidP="00ED3988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Содержание проекта:</w:t>
      </w:r>
    </w:p>
    <w:p w14:paraId="6387EC32" w14:textId="77777777" w:rsidR="00ED3988" w:rsidRPr="000940DF" w:rsidRDefault="00ED3988" w:rsidP="00ED398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актуальность и новизна проекта;</w:t>
      </w:r>
    </w:p>
    <w:p w14:paraId="707D296E" w14:textId="77777777" w:rsidR="00ED3988" w:rsidRPr="000940DF" w:rsidRDefault="00ED3988" w:rsidP="00ED398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четкость и конкретность постановки проблемы (проблем) с обоснованием причин возникновения проблемы (проблем);</w:t>
      </w:r>
    </w:p>
    <w:p w14:paraId="0CAB6284" w14:textId="77777777" w:rsidR="00ED3988" w:rsidRPr="000940DF" w:rsidRDefault="00ED3988" w:rsidP="00ED398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четкость и обоснованность целей и задач;</w:t>
      </w:r>
    </w:p>
    <w:p w14:paraId="25EF17AE" w14:textId="77777777" w:rsidR="00ED3988" w:rsidRPr="000940DF" w:rsidRDefault="00ED3988" w:rsidP="00ED398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точность прогнозируемых результатов и критериев их оценки;</w:t>
      </w:r>
    </w:p>
    <w:p w14:paraId="606C2AC0" w14:textId="77777777" w:rsidR="00ED3988" w:rsidRPr="000940DF" w:rsidRDefault="00ED3988" w:rsidP="00ED398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описания идеи, замысла;</w:t>
      </w:r>
    </w:p>
    <w:p w14:paraId="30B0FEF6" w14:textId="77777777" w:rsidR="00ED3988" w:rsidRPr="000940DF" w:rsidRDefault="00ED3988" w:rsidP="00ED398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разнообразие и оригинальность методов и форм реализации проекта;</w:t>
      </w:r>
    </w:p>
    <w:p w14:paraId="1131FCD6" w14:textId="77777777" w:rsidR="00ED3988" w:rsidRPr="000940DF" w:rsidRDefault="00ED3988" w:rsidP="00ED398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ресурсного обеспечения проекта;</w:t>
      </w:r>
    </w:p>
    <w:p w14:paraId="45BD4C93" w14:textId="77777777" w:rsidR="00ED3988" w:rsidRPr="000940DF" w:rsidRDefault="00ED3988" w:rsidP="00ED398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ясность и доступность изложения;</w:t>
      </w:r>
    </w:p>
    <w:p w14:paraId="0A2F6B0A" w14:textId="77777777" w:rsidR="00ED3988" w:rsidRPr="000940DF" w:rsidRDefault="00ED3988" w:rsidP="00ED398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оформления работы требованиям, предъявляемым к проекту.</w:t>
      </w:r>
    </w:p>
    <w:p w14:paraId="582A049F" w14:textId="77777777" w:rsidR="00ED3988" w:rsidRPr="000940DF" w:rsidRDefault="00ED3988" w:rsidP="00ED3988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Эссе молодого педагога «Мой наставник».</w:t>
      </w:r>
    </w:p>
    <w:p w14:paraId="5F00251F" w14:textId="77777777" w:rsidR="00ED3988" w:rsidRPr="000940DF" w:rsidRDefault="00ED3988" w:rsidP="00ED3988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оценивания:</w:t>
      </w:r>
    </w:p>
    <w:p w14:paraId="239CFC8A" w14:textId="77777777" w:rsidR="00ED3988" w:rsidRPr="000940DF" w:rsidRDefault="00ED3988" w:rsidP="00ED398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грамматическая, </w:t>
      </w:r>
      <w:hyperlink r:id="rId7" w:tooltip="Орфография" w:history="1">
        <w:r w:rsidRPr="003326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орфографическая</w:t>
        </w:r>
      </w:hyperlink>
      <w:r w:rsidRPr="00332660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8" w:tooltip="Синтаксис" w:history="1">
        <w:r w:rsidRPr="003326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синтаксическая</w:t>
        </w:r>
      </w:hyperlink>
      <w:r w:rsidRPr="00094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грамотность текста;</w:t>
      </w:r>
    </w:p>
    <w:p w14:paraId="589111A6" w14:textId="77777777" w:rsidR="00ED3988" w:rsidRPr="000940DF" w:rsidRDefault="00ED3988" w:rsidP="00ED398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содержания работы заявленной конкурсной тематике;</w:t>
      </w:r>
    </w:p>
    <w:p w14:paraId="505EED23" w14:textId="77777777" w:rsidR="00ED3988" w:rsidRPr="000940DF" w:rsidRDefault="00ED3988" w:rsidP="00ED398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миссии педагога, выраженность авторской, индивидуальной позиции педагога;</w:t>
      </w:r>
    </w:p>
    <w:p w14:paraId="64BC3DC4" w14:textId="77777777" w:rsidR="00ED3988" w:rsidRPr="000940DF" w:rsidRDefault="00ED3988" w:rsidP="00ED398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описать личностные качества, профессиональную компетентность наставника;</w:t>
      </w:r>
    </w:p>
    <w:p w14:paraId="249A712E" w14:textId="77777777" w:rsidR="00ED3988" w:rsidRPr="000940DF" w:rsidRDefault="00ED3988" w:rsidP="00ED398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ярких, красочных сравнений, других средств, дающих живое представление о своем наставнике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3F4B78B" w14:textId="77777777" w:rsidR="00ED3988" w:rsidRPr="00332660" w:rsidRDefault="00ED3988" w:rsidP="00ED3988">
      <w:pPr>
        <w:shd w:val="clear" w:color="auto" w:fill="FFFFFF"/>
        <w:spacing w:before="264" w:after="264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3326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Оргкомитет и жюри конкурса</w:t>
      </w:r>
    </w:p>
    <w:p w14:paraId="6E32346C" w14:textId="77777777" w:rsidR="00ED3988" w:rsidRPr="000940DF" w:rsidRDefault="00ED3988" w:rsidP="00ED3988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094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Для организационно-методического обеспечения проведения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094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онкурса и в целях достижения объективности в процессе выбора победителей создается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94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ргкомитет и жюри.</w:t>
      </w:r>
    </w:p>
    <w:p w14:paraId="171206C7" w14:textId="77777777" w:rsidR="00ED3988" w:rsidRPr="000940DF" w:rsidRDefault="00ED3988" w:rsidP="00ED3988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094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Состав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94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ргкомитета и жюри конкурса утвержда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094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заседания Президиума рескома.</w:t>
      </w:r>
    </w:p>
    <w:p w14:paraId="299AB75E" w14:textId="77777777" w:rsidR="00ED3988" w:rsidRPr="000940DF" w:rsidRDefault="00ED3988" w:rsidP="00ED3988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094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Оргкомитет конкурса</w:t>
      </w:r>
    </w:p>
    <w:p w14:paraId="2F795808" w14:textId="77777777" w:rsidR="00ED3988" w:rsidRPr="000940DF" w:rsidRDefault="00ED3988" w:rsidP="00ED398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определяет условия и сроки проведения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094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онкурса;</w:t>
      </w:r>
    </w:p>
    <w:p w14:paraId="5D32FE4D" w14:textId="77777777" w:rsidR="00ED3988" w:rsidRPr="00332660" w:rsidRDefault="00ED3988" w:rsidP="00ED398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размещает информацию о проведении и итогах конкурса в </w:t>
      </w:r>
      <w:hyperlink r:id="rId9" w:tooltip="Средства массовой информации" w:history="1">
        <w:r w:rsidRPr="003326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средствах массовой информации</w:t>
        </w:r>
      </w:hyperlink>
      <w:r w:rsidRPr="0033266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852B02F" w14:textId="77777777" w:rsidR="00ED3988" w:rsidRPr="000940DF" w:rsidRDefault="00ED3988" w:rsidP="00ED398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полный пакет материалов кандидатов на участие в конкурсе и проводит техническую экспертизу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94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документов;</w:t>
      </w:r>
    </w:p>
    <w:p w14:paraId="673DB73D" w14:textId="77777777" w:rsidR="00ED3988" w:rsidRPr="000940DF" w:rsidRDefault="00ED3988" w:rsidP="00ED3988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094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Членами жюри могут быть специалисты муниципальных органов управления образованием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культуры</w:t>
      </w:r>
      <w:r w:rsidRPr="00094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педагогические и руководящие работники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государственных, </w:t>
      </w:r>
      <w:r w:rsidRPr="00094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муниципальных и образовательных организаций, методических учреждений, представители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профсоюзных</w:t>
      </w:r>
      <w:r w:rsidRPr="00094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организаций.</w:t>
      </w:r>
    </w:p>
    <w:p w14:paraId="45AB99E5" w14:textId="77777777" w:rsidR="00ED3988" w:rsidRPr="000940DF" w:rsidRDefault="00ED3988" w:rsidP="00ED3988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094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094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атериалы конкурсантов жюри оценивает очно и (или) дистанционно.</w:t>
      </w:r>
    </w:p>
    <w:p w14:paraId="633BADE5" w14:textId="77777777" w:rsidR="00ED3988" w:rsidRPr="003C1E3A" w:rsidRDefault="00ED3988" w:rsidP="00ED3988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094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.6.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094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онкурсные испытания оцениваются по формуле: суммируются баллы всех экспертов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(десятибалльная шкала) </w:t>
      </w:r>
      <w:r w:rsidRPr="00094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делятся на количество экспертов, оценивающих данное испытание. Конкурсант получает средний балл.</w:t>
      </w:r>
    </w:p>
    <w:p w14:paraId="038B23E1" w14:textId="77777777" w:rsidR="00ED3988" w:rsidRPr="003C1E3A" w:rsidRDefault="00ED3988" w:rsidP="00ED3988">
      <w:pPr>
        <w:shd w:val="clear" w:color="auto" w:fill="FFFFFF"/>
        <w:spacing w:before="264" w:after="264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3C1E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Подведение итогов конкурса и поощрение победителей</w:t>
      </w:r>
    </w:p>
    <w:p w14:paraId="0BEC219E" w14:textId="77777777" w:rsidR="00ED3988" w:rsidRPr="000940DF" w:rsidRDefault="00ED3988" w:rsidP="00ED3988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094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Все участники конкурса получают сертификат участника.</w:t>
      </w:r>
    </w:p>
    <w:p w14:paraId="7CD26AAF" w14:textId="77777777" w:rsidR="00ED3988" w:rsidRDefault="00ED3988" w:rsidP="00ED3988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094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Победители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094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онкурса награждаются грамотами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денежной премией в размере по 50 000 (пятьдесят тысяч) рублей среди: </w:t>
      </w:r>
    </w:p>
    <w:p w14:paraId="2F53B5EF" w14:textId="77777777" w:rsidR="00ED3988" w:rsidRDefault="00ED3988" w:rsidP="00ED3988">
      <w:pPr>
        <w:pStyle w:val="a4"/>
        <w:numPr>
          <w:ilvl w:val="0"/>
          <w:numId w:val="22"/>
        </w:num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детских школ искусств – одно место</w:t>
      </w:r>
      <w:r w:rsidRPr="00853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39775D21" w14:textId="77777777" w:rsidR="00ED3988" w:rsidRDefault="00ED3988" w:rsidP="00ED3988">
      <w:pPr>
        <w:pStyle w:val="a4"/>
        <w:numPr>
          <w:ilvl w:val="0"/>
          <w:numId w:val="22"/>
        </w:num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средне-специальных, высших учебных заведений в сфере культуры – одно место.</w:t>
      </w:r>
    </w:p>
    <w:p w14:paraId="333C8385" w14:textId="77777777" w:rsidR="00ED3988" w:rsidRPr="00D47F4E" w:rsidRDefault="00ED3988" w:rsidP="00ED3988">
      <w:pPr>
        <w:shd w:val="clear" w:color="auto" w:fill="FFFFFF"/>
        <w:spacing w:before="264" w:after="26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7F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 Финансирование конкурса</w:t>
      </w:r>
    </w:p>
    <w:p w14:paraId="338E5890" w14:textId="77777777" w:rsidR="00ED3988" w:rsidRPr="000940DF" w:rsidRDefault="00ED3988" w:rsidP="00ED3988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094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Финансирование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094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онкурса осуществляется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счёт средств Саха (Якутской) республиканской организации ОПРК.</w:t>
      </w:r>
    </w:p>
    <w:p w14:paraId="76E85E95" w14:textId="77777777" w:rsidR="00ED3988" w:rsidRPr="000940DF" w:rsidRDefault="00ED3988" w:rsidP="00ED3988">
      <w:pPr>
        <w:rPr>
          <w:rFonts w:ascii="Times New Roman" w:hAnsi="Times New Roman" w:cs="Times New Roman"/>
          <w:sz w:val="24"/>
          <w:szCs w:val="24"/>
        </w:rPr>
      </w:pPr>
    </w:p>
    <w:p w14:paraId="4B8164E7" w14:textId="77777777" w:rsidR="00ED3988" w:rsidRDefault="00ED3988" w:rsidP="00ED3988">
      <w:pPr>
        <w:rPr>
          <w:rFonts w:ascii="Times New Roman" w:hAnsi="Times New Roman" w:cs="Times New Roman"/>
          <w:sz w:val="24"/>
          <w:szCs w:val="24"/>
        </w:rPr>
      </w:pPr>
    </w:p>
    <w:p w14:paraId="3E08C59D" w14:textId="77777777" w:rsidR="00ED3988" w:rsidRDefault="00ED3988" w:rsidP="00ED3988">
      <w:pPr>
        <w:rPr>
          <w:rFonts w:ascii="Times New Roman" w:hAnsi="Times New Roman" w:cs="Times New Roman"/>
          <w:sz w:val="24"/>
          <w:szCs w:val="24"/>
        </w:rPr>
      </w:pPr>
    </w:p>
    <w:p w14:paraId="7191EDC0" w14:textId="77777777" w:rsidR="00ED3988" w:rsidRDefault="00ED3988" w:rsidP="00ED3988">
      <w:pPr>
        <w:rPr>
          <w:rFonts w:ascii="Times New Roman" w:hAnsi="Times New Roman" w:cs="Times New Roman"/>
          <w:sz w:val="24"/>
          <w:szCs w:val="24"/>
        </w:rPr>
      </w:pPr>
    </w:p>
    <w:p w14:paraId="065AD72A" w14:textId="77777777" w:rsidR="00ED3988" w:rsidRDefault="00ED3988" w:rsidP="00ED3988">
      <w:pPr>
        <w:rPr>
          <w:rFonts w:ascii="Times New Roman" w:hAnsi="Times New Roman" w:cs="Times New Roman"/>
          <w:sz w:val="24"/>
          <w:szCs w:val="24"/>
        </w:rPr>
      </w:pPr>
    </w:p>
    <w:p w14:paraId="65FD15D6" w14:textId="77777777" w:rsidR="00ED3988" w:rsidRDefault="00ED3988" w:rsidP="00ED3988">
      <w:pPr>
        <w:rPr>
          <w:rFonts w:ascii="Times New Roman" w:hAnsi="Times New Roman" w:cs="Times New Roman"/>
          <w:sz w:val="24"/>
          <w:szCs w:val="24"/>
        </w:rPr>
      </w:pPr>
    </w:p>
    <w:p w14:paraId="393B99B2" w14:textId="77777777" w:rsidR="00ED3988" w:rsidRDefault="00ED3988" w:rsidP="00ED3988">
      <w:pPr>
        <w:rPr>
          <w:rFonts w:ascii="Times New Roman" w:hAnsi="Times New Roman" w:cs="Times New Roman"/>
          <w:sz w:val="24"/>
          <w:szCs w:val="24"/>
        </w:rPr>
      </w:pPr>
    </w:p>
    <w:p w14:paraId="3E840B2B" w14:textId="77777777" w:rsidR="00ED3988" w:rsidRDefault="00ED3988" w:rsidP="00ED3988">
      <w:pPr>
        <w:rPr>
          <w:rFonts w:ascii="Times New Roman" w:hAnsi="Times New Roman" w:cs="Times New Roman"/>
          <w:sz w:val="24"/>
          <w:szCs w:val="24"/>
        </w:rPr>
      </w:pPr>
    </w:p>
    <w:p w14:paraId="6AAD51BA" w14:textId="77777777" w:rsidR="00ED3988" w:rsidRDefault="00ED3988" w:rsidP="00ED3988">
      <w:pPr>
        <w:rPr>
          <w:rFonts w:ascii="Times New Roman" w:hAnsi="Times New Roman" w:cs="Times New Roman"/>
          <w:sz w:val="24"/>
          <w:szCs w:val="24"/>
        </w:rPr>
      </w:pPr>
    </w:p>
    <w:p w14:paraId="162535FF" w14:textId="77777777" w:rsidR="00ED3988" w:rsidRDefault="00ED3988" w:rsidP="00ED3988">
      <w:pPr>
        <w:rPr>
          <w:rFonts w:ascii="Times New Roman" w:hAnsi="Times New Roman" w:cs="Times New Roman"/>
          <w:sz w:val="24"/>
          <w:szCs w:val="24"/>
        </w:rPr>
      </w:pPr>
    </w:p>
    <w:p w14:paraId="2C9540EB" w14:textId="77777777" w:rsidR="00ED3988" w:rsidRDefault="00ED3988" w:rsidP="00ED3988">
      <w:pPr>
        <w:rPr>
          <w:rFonts w:ascii="Times New Roman" w:hAnsi="Times New Roman" w:cs="Times New Roman"/>
          <w:sz w:val="24"/>
          <w:szCs w:val="24"/>
        </w:rPr>
      </w:pPr>
    </w:p>
    <w:p w14:paraId="74E84392" w14:textId="77777777" w:rsidR="00ED3988" w:rsidRDefault="00ED3988" w:rsidP="00ED3988">
      <w:pPr>
        <w:rPr>
          <w:rFonts w:ascii="Times New Roman" w:hAnsi="Times New Roman" w:cs="Times New Roman"/>
          <w:sz w:val="24"/>
          <w:szCs w:val="24"/>
        </w:rPr>
      </w:pPr>
    </w:p>
    <w:p w14:paraId="0D752DD4" w14:textId="77777777" w:rsidR="00ED3988" w:rsidRDefault="00ED3988" w:rsidP="00ED398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14:paraId="636BE62B" w14:textId="77777777" w:rsidR="00ED3988" w:rsidRDefault="00ED3988" w:rsidP="00ED398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69FCC0" w14:textId="77777777" w:rsidR="00ED3988" w:rsidRPr="00C64FB8" w:rsidRDefault="00ED3988" w:rsidP="00ED3988">
      <w:pPr>
        <w:shd w:val="clear" w:color="auto" w:fill="FFFFFF"/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>
        <w:rPr>
          <w:rFonts w:ascii="Times New Roman" w:hAnsi="Times New Roman" w:cs="Times New Roman"/>
          <w:i/>
        </w:rPr>
        <w:t xml:space="preserve">    </w:t>
      </w:r>
      <w:r w:rsidRPr="00C64FB8">
        <w:rPr>
          <w:rFonts w:ascii="Times New Roman" w:hAnsi="Times New Roman" w:cs="Times New Roman"/>
          <w:i/>
        </w:rPr>
        <w:t>Приложение</w:t>
      </w:r>
      <w:r w:rsidRPr="00C64FB8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№1</w:t>
      </w:r>
    </w:p>
    <w:p w14:paraId="261238A1" w14:textId="77777777" w:rsidR="00ED3988" w:rsidRPr="00C64FB8" w:rsidRDefault="00ED3988" w:rsidP="00ED39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                                                                                                    </w:t>
      </w:r>
      <w:r w:rsidRPr="00C64FB8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к Положению о республиканском </w:t>
      </w:r>
    </w:p>
    <w:p w14:paraId="24133B07" w14:textId="77777777" w:rsidR="00ED3988" w:rsidRPr="00C64FB8" w:rsidRDefault="00ED3988" w:rsidP="00ED39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C64FB8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                                                                                           профессиональном конкурсе </w:t>
      </w:r>
    </w:p>
    <w:p w14:paraId="10CC3A69" w14:textId="77777777" w:rsidR="00ED3988" w:rsidRPr="00C64FB8" w:rsidRDefault="00ED3988" w:rsidP="00ED39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C64FB8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                                                                                            «Лучший педагог-наставник» </w:t>
      </w:r>
    </w:p>
    <w:p w14:paraId="05E990D6" w14:textId="77777777" w:rsidR="00ED3988" w:rsidRPr="00C64FB8" w:rsidRDefault="00ED3988" w:rsidP="00ED3988">
      <w:pPr>
        <w:shd w:val="clear" w:color="auto" w:fill="FFFFFF"/>
        <w:spacing w:after="264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</w:pPr>
    </w:p>
    <w:p w14:paraId="6C66082E" w14:textId="77777777" w:rsidR="00ED3988" w:rsidRPr="003C1E3A" w:rsidRDefault="00ED3988" w:rsidP="00ED3988">
      <w:pPr>
        <w:shd w:val="clear" w:color="auto" w:fill="FFFFFF"/>
        <w:spacing w:before="264" w:after="264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C1E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АНКЕТА</w:t>
      </w:r>
    </w:p>
    <w:p w14:paraId="2154AD85" w14:textId="77777777" w:rsidR="00ED3988" w:rsidRPr="003C1E3A" w:rsidRDefault="00ED3988" w:rsidP="00ED3988">
      <w:pPr>
        <w:shd w:val="clear" w:color="auto" w:fill="FFFFFF"/>
        <w:spacing w:before="264" w:after="264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C1E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участников профессионального конкурса «ПЕДАГОГ-НАСТАВНИК»</w:t>
      </w:r>
    </w:p>
    <w:tbl>
      <w:tblPr>
        <w:tblW w:w="7549" w:type="dxa"/>
        <w:tblBorders>
          <w:top w:val="outset" w:sz="2" w:space="0" w:color="auto"/>
          <w:left w:val="single" w:sz="2" w:space="0" w:color="417AC9"/>
          <w:bottom w:val="outset" w:sz="2" w:space="0" w:color="auto"/>
          <w:right w:val="outset" w:sz="2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079"/>
        <w:gridCol w:w="1470"/>
      </w:tblGrid>
      <w:tr w:rsidR="00ED3988" w:rsidRPr="000940DF" w14:paraId="33E2C736" w14:textId="77777777" w:rsidTr="0054492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89194DE" w14:textId="77777777" w:rsidR="00ED3988" w:rsidRPr="000940DF" w:rsidRDefault="00ED3988" w:rsidP="0054492F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408E26A" w14:textId="77777777" w:rsidR="00ED3988" w:rsidRPr="000940DF" w:rsidRDefault="00ED3988" w:rsidP="0054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Педагог-наставник</w:t>
            </w:r>
          </w:p>
        </w:tc>
      </w:tr>
      <w:tr w:rsidR="00ED3988" w:rsidRPr="000940DF" w14:paraId="4E34AA61" w14:textId="77777777" w:rsidTr="0054492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E014021" w14:textId="77777777" w:rsidR="00ED3988" w:rsidRPr="000940DF" w:rsidRDefault="00ED3988" w:rsidP="0054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105FFD7" w14:textId="77777777" w:rsidR="00ED3988" w:rsidRPr="000940DF" w:rsidRDefault="00ED3988" w:rsidP="0054492F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988" w:rsidRPr="000940DF" w14:paraId="34FFA7BD" w14:textId="77777777" w:rsidTr="0054492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5792BD2" w14:textId="77777777" w:rsidR="00ED3988" w:rsidRPr="000940DF" w:rsidRDefault="00ED3988" w:rsidP="0054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492F64D" w14:textId="77777777" w:rsidR="00ED3988" w:rsidRPr="000940DF" w:rsidRDefault="00ED3988" w:rsidP="0054492F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988" w:rsidRPr="000940DF" w14:paraId="31497E1A" w14:textId="77777777" w:rsidTr="0054492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ED2C73D" w14:textId="77777777" w:rsidR="00ED3988" w:rsidRPr="000940DF" w:rsidRDefault="00ED3988" w:rsidP="0054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Мобильный телефон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732573D" w14:textId="77777777" w:rsidR="00ED3988" w:rsidRPr="000940DF" w:rsidRDefault="00ED3988" w:rsidP="0054492F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988" w:rsidRPr="000940DF" w14:paraId="4720BFF5" w14:textId="77777777" w:rsidTr="0054492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B777519" w14:textId="77777777" w:rsidR="00ED3988" w:rsidRPr="000940DF" w:rsidRDefault="00ED3988" w:rsidP="0054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электронная почта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0D42F20" w14:textId="77777777" w:rsidR="00ED3988" w:rsidRPr="000940DF" w:rsidRDefault="00ED3988" w:rsidP="0054492F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988" w:rsidRPr="000940DF" w14:paraId="31D22234" w14:textId="77777777" w:rsidTr="0054492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E70F1F8" w14:textId="77777777" w:rsidR="00ED3988" w:rsidRPr="000940DF" w:rsidRDefault="00ED3988" w:rsidP="0054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(наименование учебного заведения, факультет, год окончания)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DFF9A5F" w14:textId="77777777" w:rsidR="00ED3988" w:rsidRPr="000940DF" w:rsidRDefault="00ED3988" w:rsidP="0054492F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988" w:rsidRPr="000940DF" w14:paraId="71D3CB4F" w14:textId="77777777" w:rsidTr="0054492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576E9BF" w14:textId="77777777" w:rsidR="00ED3988" w:rsidRPr="000940DF" w:rsidRDefault="00ED3988" w:rsidP="0054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 (название учебного заведения по уставу)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DF241D2" w14:textId="77777777" w:rsidR="00ED3988" w:rsidRPr="000940DF" w:rsidRDefault="00ED3988" w:rsidP="0054492F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988" w:rsidRPr="000940DF" w14:paraId="1DD7EE53" w14:textId="77777777" w:rsidTr="0054492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52B947A" w14:textId="77777777" w:rsidR="00ED3988" w:rsidRPr="000940DF" w:rsidRDefault="00ED3988" w:rsidP="0054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(по штатному расписанию)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3EBF30C" w14:textId="77777777" w:rsidR="00ED3988" w:rsidRPr="000940DF" w:rsidRDefault="00ED3988" w:rsidP="0054492F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988" w:rsidRPr="000940DF" w14:paraId="333668A4" w14:textId="77777777" w:rsidTr="0054492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FDEAD41" w14:textId="77777777" w:rsidR="00ED3988" w:rsidRPr="000940DF" w:rsidRDefault="00ED3988" w:rsidP="0054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CA9A547" w14:textId="77777777" w:rsidR="00ED3988" w:rsidRPr="000940DF" w:rsidRDefault="00ED3988" w:rsidP="0054492F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988" w:rsidRPr="000940DF" w14:paraId="1C58E48C" w14:textId="77777777" w:rsidTr="0054492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95918DF" w14:textId="77777777" w:rsidR="00ED3988" w:rsidRPr="000940DF" w:rsidRDefault="00ED3988" w:rsidP="0054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стаж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A1BECD0" w14:textId="77777777" w:rsidR="00ED3988" w:rsidRPr="000940DF" w:rsidRDefault="00ED3988" w:rsidP="0054492F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988" w:rsidRPr="000940DF" w14:paraId="01B569B7" w14:textId="77777777" w:rsidTr="0054492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9448170" w14:textId="77777777" w:rsidR="00ED3988" w:rsidRPr="000940DF" w:rsidRDefault="00ED3988" w:rsidP="0054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Звания, награды, премии (названия и даты получения)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4267077" w14:textId="77777777" w:rsidR="00ED3988" w:rsidRPr="000940DF" w:rsidRDefault="00ED3988" w:rsidP="0054492F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988" w:rsidRPr="000940DF" w14:paraId="076F24A4" w14:textId="77777777" w:rsidTr="0054492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7A534EC" w14:textId="77777777" w:rsidR="00ED3988" w:rsidRPr="000940DF" w:rsidRDefault="00ED3988" w:rsidP="0054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повышении квалификации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7EC185C" w14:textId="77777777" w:rsidR="00ED3988" w:rsidRPr="000940DF" w:rsidRDefault="00ED3988" w:rsidP="0054492F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988" w:rsidRPr="000940DF" w14:paraId="728EF817" w14:textId="77777777" w:rsidTr="0054492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DDD694A" w14:textId="77777777" w:rsidR="00ED3988" w:rsidRPr="000940DF" w:rsidRDefault="00ED3988" w:rsidP="0054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публикации за последние 5 лет (название, дата публикации, название издания-при наличии)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21D2130" w14:textId="77777777" w:rsidR="00ED3988" w:rsidRPr="000940DF" w:rsidRDefault="00ED3988" w:rsidP="0054492F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988" w:rsidRPr="000940DF" w14:paraId="4CA89D9C" w14:textId="77777777" w:rsidTr="0054492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1D07966" w14:textId="77777777" w:rsidR="00ED3988" w:rsidRPr="000940DF" w:rsidRDefault="00ED3988" w:rsidP="0054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сведения</w:t>
            </w:r>
          </w:p>
          <w:p w14:paraId="65CE1F62" w14:textId="77777777" w:rsidR="00ED3988" w:rsidRPr="000940DF" w:rsidRDefault="00ED3988" w:rsidP="0054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(Ваша отличительная черта как педагога; самое важное качество, которое Вы хотели бы воспитать у своих учеников и </w:t>
            </w:r>
            <w:proofErr w:type="gramStart"/>
            <w:r w:rsidRPr="00094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т.д.</w:t>
            </w:r>
            <w:proofErr w:type="gramEnd"/>
            <w:r w:rsidRPr="00094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F96F102" w14:textId="77777777" w:rsidR="00ED3988" w:rsidRPr="000940DF" w:rsidRDefault="00ED3988" w:rsidP="0054492F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988" w:rsidRPr="000940DF" w14:paraId="27ED3A06" w14:textId="77777777" w:rsidTr="0054492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BB3593D" w14:textId="77777777" w:rsidR="00ED3988" w:rsidRPr="000940DF" w:rsidRDefault="00ED3988" w:rsidP="0054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Увлечения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A7364C2" w14:textId="77777777" w:rsidR="00ED3988" w:rsidRPr="000940DF" w:rsidRDefault="00ED3988" w:rsidP="0054492F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988" w:rsidRPr="000940DF" w14:paraId="31C77427" w14:textId="77777777" w:rsidTr="0054492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2D7BFF6" w14:textId="77777777" w:rsidR="00ED3988" w:rsidRPr="000940DF" w:rsidRDefault="00ED3988" w:rsidP="0054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Членство в Профсоюзе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9EC1AA8" w14:textId="77777777" w:rsidR="00ED3988" w:rsidRPr="000940DF" w:rsidRDefault="00ED3988" w:rsidP="0054492F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BBFBCD5" w14:textId="77777777" w:rsidR="00ED3988" w:rsidRPr="000940DF" w:rsidRDefault="00ED3988" w:rsidP="00ED3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15BC07DB" w14:textId="77777777" w:rsidR="00ED3988" w:rsidRPr="000940DF" w:rsidRDefault="00ED3988" w:rsidP="00ED3988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образовательного учреждения ___________________________</w:t>
      </w:r>
    </w:p>
    <w:p w14:paraId="6986132E" w14:textId="77777777" w:rsidR="00ED3988" w:rsidRPr="000940DF" w:rsidRDefault="00ED3988" w:rsidP="00ED3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579AB582" w14:textId="77777777" w:rsidR="00ED3988" w:rsidRPr="000940DF" w:rsidRDefault="00ED3988" w:rsidP="00ED3988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</w:t>
      </w:r>
    </w:p>
    <w:p w14:paraId="65322859" w14:textId="77777777" w:rsidR="00ED3988" w:rsidRDefault="00ED3988" w:rsidP="00ED3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5042BC4B" w14:textId="78AFD848" w:rsidR="00ED3988" w:rsidRDefault="00ED3988" w:rsidP="00ED3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113BCA" w14:textId="77777777" w:rsidR="00ED3988" w:rsidRDefault="00ED3988" w:rsidP="00ED3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9711F4" w14:textId="47107953" w:rsidR="00ED3988" w:rsidRPr="00C64FB8" w:rsidRDefault="00ED3988" w:rsidP="00ED3988">
      <w:pPr>
        <w:shd w:val="clear" w:color="auto" w:fill="FFFFFF"/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>
        <w:rPr>
          <w:rFonts w:ascii="Times New Roman" w:hAnsi="Times New Roman" w:cs="Times New Roman"/>
          <w:i/>
        </w:rPr>
        <w:lastRenderedPageBreak/>
        <w:t xml:space="preserve">    </w:t>
      </w:r>
      <w:r w:rsidRPr="00C64FB8">
        <w:rPr>
          <w:rFonts w:ascii="Times New Roman" w:hAnsi="Times New Roman" w:cs="Times New Roman"/>
          <w:i/>
        </w:rPr>
        <w:t>Приложение</w:t>
      </w:r>
      <w:r w:rsidRPr="00C64FB8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i/>
          <w:color w:val="000000"/>
          <w:lang w:eastAsia="ru-RU"/>
        </w:rPr>
        <w:t>2</w:t>
      </w:r>
    </w:p>
    <w:p w14:paraId="309873BD" w14:textId="77777777" w:rsidR="00ED3988" w:rsidRPr="00C64FB8" w:rsidRDefault="00ED3988" w:rsidP="00ED39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                                                                                                    </w:t>
      </w:r>
      <w:r w:rsidRPr="00C64FB8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к Положению о республиканском </w:t>
      </w:r>
    </w:p>
    <w:p w14:paraId="639CF90B" w14:textId="77777777" w:rsidR="00ED3988" w:rsidRPr="00C64FB8" w:rsidRDefault="00ED3988" w:rsidP="00ED39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C64FB8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                                                                                           профессиональном конкурсе </w:t>
      </w:r>
    </w:p>
    <w:p w14:paraId="180AFD9B" w14:textId="77777777" w:rsidR="00ED3988" w:rsidRPr="00C64FB8" w:rsidRDefault="00ED3988" w:rsidP="00ED39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C64FB8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                                                                                            «Лучший педагог-наставник» </w:t>
      </w:r>
    </w:p>
    <w:p w14:paraId="0DEB653A" w14:textId="77777777" w:rsidR="00ED3988" w:rsidRDefault="00ED3988" w:rsidP="00ED3988">
      <w:pPr>
        <w:shd w:val="clear" w:color="auto" w:fill="FFFFFF"/>
        <w:spacing w:before="264" w:after="264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26F4A3EB" w14:textId="77777777" w:rsidR="00ED3988" w:rsidRPr="000940DF" w:rsidRDefault="00ED3988" w:rsidP="00ED3988">
      <w:pPr>
        <w:shd w:val="clear" w:color="auto" w:fill="FFFFFF"/>
        <w:spacing w:before="264" w:after="26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Согласие</w:t>
      </w:r>
    </w:p>
    <w:p w14:paraId="12412599" w14:textId="77777777" w:rsidR="00ED3988" w:rsidRPr="000940DF" w:rsidRDefault="00ED3988" w:rsidP="00ED3988">
      <w:pPr>
        <w:shd w:val="clear" w:color="auto" w:fill="FFFFFF"/>
        <w:spacing w:before="264" w:after="26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субъекта персональных данных на обработку персональных данных</w:t>
      </w:r>
    </w:p>
    <w:p w14:paraId="684C0D09" w14:textId="77777777" w:rsidR="00ED3988" w:rsidRPr="00D66A3D" w:rsidRDefault="00ED3988" w:rsidP="00ED3988">
      <w:pPr>
        <w:shd w:val="clear" w:color="auto" w:fill="FFFFFF"/>
        <w:spacing w:before="264" w:after="26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использовании конкурсных материалов</w:t>
      </w:r>
    </w:p>
    <w:p w14:paraId="489D03C9" w14:textId="77777777" w:rsidR="00ED3988" w:rsidRPr="000940DF" w:rsidRDefault="00ED3988" w:rsidP="00ED3988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_____________________________________________________________________________,</w:t>
      </w:r>
    </w:p>
    <w:p w14:paraId="4AA716FA" w14:textId="77777777" w:rsidR="00ED3988" w:rsidRPr="000940DF" w:rsidRDefault="00ED3988" w:rsidP="00ED3988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отчество*)</w:t>
      </w:r>
    </w:p>
    <w:p w14:paraId="07295050" w14:textId="77777777" w:rsidR="00ED3988" w:rsidRPr="000940DF" w:rsidRDefault="00ED3988" w:rsidP="00ED3988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паспорт (иной документ, удостоверяющий </w:t>
      </w:r>
      <w:proofErr w:type="gramStart"/>
      <w:r w:rsidRPr="00094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личность)_</w:t>
      </w:r>
      <w:proofErr w:type="gramEnd"/>
      <w:r w:rsidRPr="00094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</w:t>
      </w:r>
    </w:p>
    <w:p w14:paraId="56FAB838" w14:textId="77777777" w:rsidR="00ED3988" w:rsidRPr="000940DF" w:rsidRDefault="00ED3988" w:rsidP="00ED3988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(серия, номер)</w:t>
      </w:r>
    </w:p>
    <w:p w14:paraId="6B7A2E28" w14:textId="77777777" w:rsidR="00ED3988" w:rsidRPr="000940DF" w:rsidRDefault="00ED3988" w:rsidP="00ED3988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_____________________________________________________________________________,</w:t>
      </w:r>
    </w:p>
    <w:p w14:paraId="4949B15D" w14:textId="77777777" w:rsidR="00ED3988" w:rsidRPr="000940DF" w:rsidRDefault="00ED3988" w:rsidP="00ED3988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(кем и когда выдан)</w:t>
      </w:r>
    </w:p>
    <w:p w14:paraId="2B2607F1" w14:textId="77777777" w:rsidR="00ED3988" w:rsidRPr="000940DF" w:rsidRDefault="00ED3988" w:rsidP="00ED3988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проживающий(</w:t>
      </w:r>
      <w:proofErr w:type="spellStart"/>
      <w:r w:rsidRPr="00094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094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 адресу: _____________________________________________________________________________,</w:t>
      </w:r>
    </w:p>
    <w:p w14:paraId="6D0B6324" w14:textId="77777777" w:rsidR="00ED3988" w:rsidRPr="00D66A3D" w:rsidRDefault="00ED3988" w:rsidP="00ED3988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(указать адрес проживания)</w:t>
      </w:r>
    </w:p>
    <w:p w14:paraId="68E75DED" w14:textId="77777777" w:rsidR="00ED3988" w:rsidRPr="000940DF" w:rsidRDefault="00ED3988" w:rsidP="00ED3988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со статьей 9 Федерального закона от 01.01.2001 N 152-ФЗ "О персональных данных", в целях предоставления информации о результатах участия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094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онкурсе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Лучший п</w:t>
      </w:r>
      <w:r w:rsidRPr="00094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едагог – наставник», даю согласие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Саха (Якутской) республиканской организации ОПРК </w:t>
      </w:r>
      <w:r w:rsidRPr="00094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сбор, запись, систематизацию, накопление, хранение, уточнение (обновление, изменение), извлечение, использование, передачу, публикацию, распространение (размещение на официальном сайте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рескома</w:t>
      </w:r>
      <w:r w:rsidRPr="00094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конкурсных материалов и информации о результатах участия в мероприятии с указанием фамилии, имени, отчества, места работы, удаление и уничтожение своих персональных данных: фамилии, имени, отчества, места работы, контактного телефона, адреса регистрации (проживания), адреса электронной почты, совершаемые с использованием средств автоматизации или без использования таких средств.</w:t>
      </w:r>
    </w:p>
    <w:p w14:paraId="0F0B4510" w14:textId="77777777" w:rsidR="00ED3988" w:rsidRPr="000940DF" w:rsidRDefault="00ED3988" w:rsidP="00ED3988">
      <w:pPr>
        <w:shd w:val="clear" w:color="auto" w:fill="FFFFFF"/>
        <w:spacing w:before="264" w:after="264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Подтверждаю, что ознакомлен(а) с правилами обработки персональных данных, права и обязанности в области защиты персональных данных мне разъяснены.</w:t>
      </w:r>
    </w:p>
    <w:p w14:paraId="3E6522DF" w14:textId="77777777" w:rsidR="00ED3988" w:rsidRPr="000940DF" w:rsidRDefault="00ED3988" w:rsidP="00ED3988">
      <w:pPr>
        <w:shd w:val="clear" w:color="auto" w:fill="FFFFFF"/>
        <w:spacing w:before="264" w:after="264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согласие действует до истечения определяемых в соответствии с федеральным законодательством сроков хранения персональных данных.</w:t>
      </w:r>
    </w:p>
    <w:p w14:paraId="48F7975C" w14:textId="77777777" w:rsidR="00ED3988" w:rsidRPr="00D66A3D" w:rsidRDefault="00ED3988" w:rsidP="00ED3988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Оставляю за собой право отзыва данного согласия по моему письменному заявлению.</w:t>
      </w:r>
    </w:p>
    <w:p w14:paraId="24EE536D" w14:textId="0D2627C0" w:rsidR="0078207B" w:rsidRPr="00ED3988" w:rsidRDefault="00ED3988" w:rsidP="00ED3988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___________/____________________________</w:t>
      </w:r>
    </w:p>
    <w:p w14:paraId="588B3D32" w14:textId="0BCF9CD0" w:rsidR="00465298" w:rsidRPr="00465298" w:rsidRDefault="00465298" w:rsidP="00DD1C61">
      <w:pPr>
        <w:pStyle w:val="a4"/>
        <w:jc w:val="right"/>
        <w:rPr>
          <w:rFonts w:ascii="Times New Roman" w:hAnsi="Times New Roman" w:cs="Times New Roman"/>
        </w:rPr>
      </w:pPr>
      <w:r w:rsidRPr="00465298">
        <w:rPr>
          <w:rFonts w:ascii="Times New Roman" w:hAnsi="Times New Roman" w:cs="Times New Roman"/>
        </w:rPr>
        <w:lastRenderedPageBreak/>
        <w:t xml:space="preserve">Приложение </w:t>
      </w:r>
      <w:proofErr w:type="gramStart"/>
      <w:r w:rsidRPr="00465298">
        <w:rPr>
          <w:rFonts w:ascii="Times New Roman" w:hAnsi="Times New Roman" w:cs="Times New Roman"/>
        </w:rPr>
        <w:t>№</w:t>
      </w:r>
      <w:r w:rsidR="00ED3988">
        <w:rPr>
          <w:rFonts w:ascii="Times New Roman" w:hAnsi="Times New Roman" w:cs="Times New Roman"/>
        </w:rPr>
        <w:t xml:space="preserve"> </w:t>
      </w:r>
      <w:r w:rsidRPr="00465298">
        <w:rPr>
          <w:rFonts w:ascii="Times New Roman" w:hAnsi="Times New Roman" w:cs="Times New Roman"/>
        </w:rPr>
        <w:t>1-2</w:t>
      </w:r>
      <w:proofErr w:type="gramEnd"/>
    </w:p>
    <w:p w14:paraId="74BD72F0" w14:textId="48511483" w:rsidR="00465298" w:rsidRPr="00465298" w:rsidRDefault="00465298" w:rsidP="00465298">
      <w:pPr>
        <w:pStyle w:val="a4"/>
        <w:jc w:val="right"/>
        <w:rPr>
          <w:rFonts w:ascii="Times New Roman" w:hAnsi="Times New Roman" w:cs="Times New Roman"/>
        </w:rPr>
      </w:pPr>
      <w:r w:rsidRPr="00465298">
        <w:rPr>
          <w:rFonts w:ascii="Times New Roman" w:hAnsi="Times New Roman" w:cs="Times New Roman"/>
        </w:rPr>
        <w:t xml:space="preserve">к постановлению </w:t>
      </w:r>
      <w:r w:rsidRPr="00465298">
        <w:rPr>
          <w:rFonts w:ascii="Times New Roman" w:hAnsi="Times New Roman" w:cs="Times New Roman"/>
          <w:lang w:val="en-US"/>
        </w:rPr>
        <w:t>XIII</w:t>
      </w:r>
      <w:r w:rsidRPr="00465298">
        <w:rPr>
          <w:rFonts w:ascii="Times New Roman" w:hAnsi="Times New Roman" w:cs="Times New Roman"/>
        </w:rPr>
        <w:t xml:space="preserve"> Президиума рескома</w:t>
      </w:r>
    </w:p>
    <w:p w14:paraId="3D7D7EF3" w14:textId="0C48DCAD" w:rsidR="00465298" w:rsidRPr="00465298" w:rsidRDefault="00465298" w:rsidP="00465298">
      <w:pPr>
        <w:pStyle w:val="a4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465298">
        <w:rPr>
          <w:rFonts w:ascii="Times New Roman" w:hAnsi="Times New Roman" w:cs="Times New Roman"/>
        </w:rPr>
        <w:t>от 09.02.2023г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652AA20E" w14:textId="77777777" w:rsidR="00465298" w:rsidRDefault="00465298" w:rsidP="0078207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0C9CD286" w14:textId="77777777" w:rsidR="001B56CE" w:rsidRDefault="001B56CE" w:rsidP="0078207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21F0708B" w14:textId="1D562381" w:rsidR="0078207B" w:rsidRDefault="0078207B" w:rsidP="0078207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14:paraId="32A69AA9" w14:textId="2C9451A8" w:rsidR="0078207B" w:rsidRDefault="0078207B" w:rsidP="0078207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Оргкомитета по </w:t>
      </w:r>
      <w:r w:rsidRPr="0078207B">
        <w:rPr>
          <w:rFonts w:ascii="Times New Roman" w:hAnsi="Times New Roman" w:cs="Times New Roman"/>
          <w:sz w:val="28"/>
          <w:szCs w:val="28"/>
        </w:rPr>
        <w:t>проведению республиканского заочного профессионального конкурса «Лучший педагог-наставник» среди образовательных организаций в сфере культуры и искусств Республики Саха (Якутия)</w:t>
      </w:r>
    </w:p>
    <w:p w14:paraId="510D5E11" w14:textId="08DE8952" w:rsidR="0078207B" w:rsidRDefault="0078207B" w:rsidP="0078207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4D4C5D30" w14:textId="520BFB91" w:rsidR="00DC591C" w:rsidRDefault="00DC591C" w:rsidP="006276B0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Кострова Вероника Михайловна, заведующая отделением «Духовые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и  ударные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инструменты», ведущий преподаватель по классу флейта</w:t>
      </w:r>
      <w:r w:rsidR="009F1CFC">
        <w:rPr>
          <w:rFonts w:ascii="Times New Roman" w:hAnsi="Times New Roman" w:cs="Times New Roman"/>
          <w:sz w:val="28"/>
          <w:szCs w:val="28"/>
        </w:rPr>
        <w:t xml:space="preserve"> МБУ ДО «Детская школа искусств №2</w:t>
      </w:r>
      <w:r w:rsidR="00335AEB">
        <w:rPr>
          <w:rFonts w:ascii="Times New Roman" w:hAnsi="Times New Roman" w:cs="Times New Roman"/>
          <w:sz w:val="28"/>
          <w:szCs w:val="28"/>
        </w:rPr>
        <w:t>»</w:t>
      </w:r>
      <w:r w:rsidR="009F1CFC">
        <w:rPr>
          <w:rFonts w:ascii="Times New Roman" w:hAnsi="Times New Roman" w:cs="Times New Roman"/>
          <w:sz w:val="28"/>
          <w:szCs w:val="28"/>
        </w:rPr>
        <w:t xml:space="preserve"> ГО «Город Якутск», ответственный секретарь Главной аттестационной комиссии МК и ДР РС (Я), </w:t>
      </w:r>
      <w:r>
        <w:rPr>
          <w:rFonts w:ascii="Times New Roman" w:hAnsi="Times New Roman" w:cs="Times New Roman"/>
          <w:sz w:val="28"/>
          <w:szCs w:val="28"/>
        </w:rPr>
        <w:t>председатель жюри</w:t>
      </w:r>
      <w:r w:rsidR="009F1CFC">
        <w:rPr>
          <w:rFonts w:ascii="Times New Roman" w:hAnsi="Times New Roman" w:cs="Times New Roman"/>
          <w:sz w:val="28"/>
          <w:szCs w:val="28"/>
        </w:rPr>
        <w:t>.</w:t>
      </w:r>
    </w:p>
    <w:p w14:paraId="1E02F6B9" w14:textId="4CAF1C94" w:rsidR="009F1CFC" w:rsidRDefault="009F1CFC" w:rsidP="006276B0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Павлова Анна Александровна, заведующая орг</w:t>
      </w:r>
      <w:r w:rsidR="00321ABA">
        <w:rPr>
          <w:rFonts w:ascii="Times New Roman" w:hAnsi="Times New Roman" w:cs="Times New Roman"/>
          <w:sz w:val="28"/>
          <w:szCs w:val="28"/>
        </w:rPr>
        <w:t xml:space="preserve">анизационным </w:t>
      </w:r>
      <w:r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321ABA">
        <w:rPr>
          <w:rFonts w:ascii="Times New Roman" w:hAnsi="Times New Roman" w:cs="Times New Roman"/>
          <w:sz w:val="28"/>
          <w:szCs w:val="28"/>
        </w:rPr>
        <w:t>Саха (Якутской)</w:t>
      </w:r>
      <w:r w:rsidR="00152EBC">
        <w:rPr>
          <w:rFonts w:ascii="Times New Roman" w:hAnsi="Times New Roman" w:cs="Times New Roman"/>
          <w:sz w:val="28"/>
          <w:szCs w:val="28"/>
        </w:rPr>
        <w:t xml:space="preserve"> </w:t>
      </w:r>
      <w:r w:rsidR="00321ABA">
        <w:rPr>
          <w:rFonts w:ascii="Times New Roman" w:hAnsi="Times New Roman" w:cs="Times New Roman"/>
          <w:sz w:val="28"/>
          <w:szCs w:val="28"/>
        </w:rPr>
        <w:t>республиканской организации Общероссийского профсоюза работников культуры</w:t>
      </w:r>
      <w:r w:rsidR="001B56CE">
        <w:rPr>
          <w:rFonts w:ascii="Times New Roman" w:hAnsi="Times New Roman" w:cs="Times New Roman"/>
          <w:sz w:val="28"/>
          <w:szCs w:val="28"/>
        </w:rPr>
        <w:t>.</w:t>
      </w:r>
    </w:p>
    <w:p w14:paraId="6C85D6DC" w14:textId="40066413" w:rsidR="00DC591C" w:rsidRPr="001B56CE" w:rsidRDefault="00DC591C" w:rsidP="006276B0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6CE">
        <w:rPr>
          <w:rFonts w:ascii="Times New Roman" w:hAnsi="Times New Roman" w:cs="Times New Roman"/>
          <w:sz w:val="28"/>
          <w:szCs w:val="28"/>
        </w:rPr>
        <w:t xml:space="preserve">Прокопьев Григорий Григорьевич, </w:t>
      </w:r>
      <w:r w:rsidR="009F1CFC" w:rsidRPr="001B56CE">
        <w:rPr>
          <w:rFonts w:ascii="Times New Roman" w:hAnsi="Times New Roman" w:cs="Times New Roman"/>
          <w:sz w:val="28"/>
          <w:szCs w:val="28"/>
        </w:rPr>
        <w:t xml:space="preserve">руководитель службы образовательной деятельности </w:t>
      </w:r>
      <w:r w:rsidR="001B56CE" w:rsidRPr="001B56CE">
        <w:rPr>
          <w:rFonts w:ascii="Times New Roman" w:hAnsi="Times New Roman" w:cs="Times New Roman"/>
          <w:sz w:val="28"/>
          <w:szCs w:val="28"/>
        </w:rPr>
        <w:t xml:space="preserve">ГБУ «Институт </w:t>
      </w:r>
      <w:proofErr w:type="spellStart"/>
      <w:r w:rsidR="001B56CE" w:rsidRPr="001B56CE">
        <w:rPr>
          <w:rFonts w:ascii="Times New Roman" w:hAnsi="Times New Roman" w:cs="Times New Roman"/>
          <w:sz w:val="28"/>
          <w:szCs w:val="28"/>
        </w:rPr>
        <w:t>геокультурного</w:t>
      </w:r>
      <w:proofErr w:type="spellEnd"/>
      <w:r w:rsidR="001B56CE" w:rsidRPr="001B56CE">
        <w:rPr>
          <w:rFonts w:ascii="Times New Roman" w:hAnsi="Times New Roman" w:cs="Times New Roman"/>
          <w:sz w:val="28"/>
          <w:szCs w:val="28"/>
        </w:rPr>
        <w:t xml:space="preserve"> развития» Министерства культуры и духовного развития Республики Саха (Якутия)</w:t>
      </w:r>
      <w:r w:rsidR="006276B0">
        <w:rPr>
          <w:rFonts w:ascii="Times New Roman" w:hAnsi="Times New Roman" w:cs="Times New Roman"/>
          <w:sz w:val="28"/>
          <w:szCs w:val="28"/>
        </w:rPr>
        <w:t>, член.</w:t>
      </w:r>
    </w:p>
    <w:p w14:paraId="12C6397D" w14:textId="3FBB6385" w:rsidR="009F1CFC" w:rsidRPr="009F1CFC" w:rsidRDefault="009F1CFC" w:rsidP="006276B0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CFC">
        <w:rPr>
          <w:rFonts w:ascii="Times New Roman" w:hAnsi="Times New Roman" w:cs="Times New Roman"/>
          <w:sz w:val="28"/>
          <w:szCs w:val="28"/>
        </w:rPr>
        <w:t xml:space="preserve">Никифорова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F1CFC">
        <w:rPr>
          <w:rFonts w:ascii="Times New Roman" w:hAnsi="Times New Roman" w:cs="Times New Roman"/>
          <w:sz w:val="28"/>
          <w:szCs w:val="28"/>
        </w:rPr>
        <w:t xml:space="preserve">ера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F1CFC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9F1CFC">
        <w:rPr>
          <w:rFonts w:ascii="Times New Roman" w:hAnsi="Times New Roman" w:cs="Times New Roman"/>
          <w:sz w:val="28"/>
          <w:szCs w:val="28"/>
        </w:rPr>
        <w:t>новна, пр</w:t>
      </w:r>
      <w:r w:rsidR="00321ABA">
        <w:rPr>
          <w:rFonts w:ascii="Times New Roman" w:hAnsi="Times New Roman" w:cs="Times New Roman"/>
          <w:sz w:val="28"/>
          <w:szCs w:val="28"/>
        </w:rPr>
        <w:t xml:space="preserve">оректор </w:t>
      </w:r>
      <w:r w:rsidR="00ED38BF">
        <w:rPr>
          <w:rFonts w:ascii="Times New Roman" w:hAnsi="Times New Roman" w:cs="Times New Roman"/>
          <w:sz w:val="28"/>
          <w:szCs w:val="28"/>
        </w:rPr>
        <w:t xml:space="preserve">по научной, творческой деятельности- руководитель проектного офиса </w:t>
      </w:r>
      <w:r w:rsidR="00321ABA">
        <w:rPr>
          <w:rFonts w:ascii="Times New Roman" w:hAnsi="Times New Roman" w:cs="Times New Roman"/>
          <w:sz w:val="28"/>
          <w:szCs w:val="28"/>
        </w:rPr>
        <w:t xml:space="preserve">ФГБОУ ВО «Арктический </w:t>
      </w:r>
      <w:r w:rsidR="00335AEB">
        <w:rPr>
          <w:rFonts w:ascii="Times New Roman" w:hAnsi="Times New Roman" w:cs="Times New Roman"/>
          <w:sz w:val="28"/>
          <w:szCs w:val="28"/>
        </w:rPr>
        <w:t xml:space="preserve">государственный </w:t>
      </w:r>
      <w:r w:rsidR="00321ABA">
        <w:rPr>
          <w:rFonts w:ascii="Times New Roman" w:hAnsi="Times New Roman" w:cs="Times New Roman"/>
          <w:sz w:val="28"/>
          <w:szCs w:val="28"/>
        </w:rPr>
        <w:t>институт культуры и искусств»</w:t>
      </w:r>
      <w:r w:rsidR="00ED38BF">
        <w:rPr>
          <w:rFonts w:ascii="Times New Roman" w:hAnsi="Times New Roman" w:cs="Times New Roman"/>
          <w:sz w:val="28"/>
          <w:szCs w:val="28"/>
        </w:rPr>
        <w:t>, член.</w:t>
      </w:r>
    </w:p>
    <w:p w14:paraId="60D45277" w14:textId="0AFF53C3" w:rsidR="00DC591C" w:rsidRPr="00DC591C" w:rsidRDefault="00DC591C" w:rsidP="006276B0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Слепцов </w:t>
      </w:r>
      <w:r w:rsidR="009F1CF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лексей </w:t>
      </w:r>
      <w:r w:rsidR="009F1CFC">
        <w:rPr>
          <w:rFonts w:ascii="Times New Roman" w:hAnsi="Times New Roman" w:cs="Times New Roman"/>
          <w:sz w:val="28"/>
          <w:szCs w:val="28"/>
        </w:rPr>
        <w:t>Николаевич,</w:t>
      </w:r>
      <w:r w:rsidR="001B56CE">
        <w:rPr>
          <w:rFonts w:ascii="Times New Roman" w:hAnsi="Times New Roman" w:cs="Times New Roman"/>
          <w:sz w:val="28"/>
          <w:szCs w:val="28"/>
        </w:rPr>
        <w:t xml:space="preserve"> </w:t>
      </w:r>
      <w:r w:rsidR="009B1494">
        <w:rPr>
          <w:rFonts w:ascii="Times New Roman" w:hAnsi="Times New Roman" w:cs="Times New Roman"/>
          <w:sz w:val="28"/>
          <w:szCs w:val="28"/>
        </w:rPr>
        <w:t xml:space="preserve">старший </w:t>
      </w:r>
      <w:r w:rsidR="001B56CE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9B1494">
        <w:rPr>
          <w:rFonts w:ascii="Times New Roman" w:hAnsi="Times New Roman" w:cs="Times New Roman"/>
          <w:sz w:val="28"/>
          <w:szCs w:val="28"/>
        </w:rPr>
        <w:t xml:space="preserve">кафедры специального фортепиано </w:t>
      </w:r>
      <w:r w:rsidR="00321ABA">
        <w:rPr>
          <w:rFonts w:ascii="Times New Roman" w:hAnsi="Times New Roman" w:cs="Times New Roman"/>
          <w:sz w:val="28"/>
          <w:szCs w:val="28"/>
        </w:rPr>
        <w:t>ГБОУ ВО «</w:t>
      </w:r>
      <w:r w:rsidR="00152EBC">
        <w:rPr>
          <w:rFonts w:ascii="Times New Roman" w:hAnsi="Times New Roman" w:cs="Times New Roman"/>
          <w:sz w:val="28"/>
          <w:szCs w:val="28"/>
        </w:rPr>
        <w:t>В</w:t>
      </w:r>
      <w:r w:rsidR="00321ABA">
        <w:rPr>
          <w:rFonts w:ascii="Times New Roman" w:hAnsi="Times New Roman" w:cs="Times New Roman"/>
          <w:sz w:val="28"/>
          <w:szCs w:val="28"/>
        </w:rPr>
        <w:t xml:space="preserve">ысшая школа музыки Республики Саха (Якутия) институт им. </w:t>
      </w:r>
      <w:proofErr w:type="spellStart"/>
      <w:r w:rsidR="00321ABA">
        <w:rPr>
          <w:rFonts w:ascii="Times New Roman" w:hAnsi="Times New Roman" w:cs="Times New Roman"/>
          <w:sz w:val="28"/>
          <w:szCs w:val="28"/>
        </w:rPr>
        <w:t>В.А.Босикова</w:t>
      </w:r>
      <w:proofErr w:type="spellEnd"/>
      <w:r w:rsidR="00321ABA">
        <w:rPr>
          <w:rFonts w:ascii="Times New Roman" w:hAnsi="Times New Roman" w:cs="Times New Roman"/>
          <w:sz w:val="28"/>
          <w:szCs w:val="28"/>
        </w:rPr>
        <w:t>»</w:t>
      </w:r>
      <w:r w:rsidR="00ED38BF">
        <w:rPr>
          <w:rFonts w:ascii="Times New Roman" w:hAnsi="Times New Roman" w:cs="Times New Roman"/>
          <w:sz w:val="28"/>
          <w:szCs w:val="28"/>
        </w:rPr>
        <w:t>, член.</w:t>
      </w:r>
    </w:p>
    <w:p w14:paraId="6590B55F" w14:textId="77451D2B" w:rsidR="00DC591C" w:rsidRDefault="00DC591C" w:rsidP="00DC591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17CE732" w14:textId="1FBE2449" w:rsidR="001B56CE" w:rsidRDefault="001B56CE" w:rsidP="00DC591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C82C40F" w14:textId="1FA84E7D" w:rsidR="001B56CE" w:rsidRDefault="001B56CE" w:rsidP="00DC591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F43223E" w14:textId="77777777" w:rsidR="001B56CE" w:rsidRDefault="001B56CE" w:rsidP="00DC591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C62883" w14:textId="36BF838C" w:rsidR="00465298" w:rsidRPr="00465298" w:rsidRDefault="00465298" w:rsidP="00465298">
      <w:pPr>
        <w:pStyle w:val="a4"/>
        <w:jc w:val="right"/>
        <w:rPr>
          <w:rFonts w:ascii="Times New Roman" w:hAnsi="Times New Roman" w:cs="Times New Roman"/>
        </w:rPr>
      </w:pPr>
      <w:r w:rsidRPr="00465298">
        <w:rPr>
          <w:rFonts w:ascii="Times New Roman" w:hAnsi="Times New Roman" w:cs="Times New Roman"/>
        </w:rPr>
        <w:lastRenderedPageBreak/>
        <w:t xml:space="preserve">Приложение </w:t>
      </w:r>
      <w:proofErr w:type="gramStart"/>
      <w:r w:rsidRPr="00465298">
        <w:rPr>
          <w:rFonts w:ascii="Times New Roman" w:hAnsi="Times New Roman" w:cs="Times New Roman"/>
        </w:rPr>
        <w:t>№</w:t>
      </w:r>
      <w:r w:rsidR="00ED39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  <w:r w:rsidRPr="00465298">
        <w:rPr>
          <w:rFonts w:ascii="Times New Roman" w:hAnsi="Times New Roman" w:cs="Times New Roman"/>
        </w:rPr>
        <w:t>-2</w:t>
      </w:r>
      <w:proofErr w:type="gramEnd"/>
    </w:p>
    <w:p w14:paraId="7D0D0B71" w14:textId="77777777" w:rsidR="00465298" w:rsidRPr="00465298" w:rsidRDefault="00465298" w:rsidP="00465298">
      <w:pPr>
        <w:pStyle w:val="a4"/>
        <w:jc w:val="right"/>
        <w:rPr>
          <w:rFonts w:ascii="Times New Roman" w:hAnsi="Times New Roman" w:cs="Times New Roman"/>
        </w:rPr>
      </w:pPr>
      <w:r w:rsidRPr="00465298">
        <w:rPr>
          <w:rFonts w:ascii="Times New Roman" w:hAnsi="Times New Roman" w:cs="Times New Roman"/>
        </w:rPr>
        <w:t xml:space="preserve">к постановлению </w:t>
      </w:r>
      <w:r w:rsidRPr="00465298">
        <w:rPr>
          <w:rFonts w:ascii="Times New Roman" w:hAnsi="Times New Roman" w:cs="Times New Roman"/>
          <w:lang w:val="en-US"/>
        </w:rPr>
        <w:t>XIII</w:t>
      </w:r>
      <w:r w:rsidRPr="00465298">
        <w:rPr>
          <w:rFonts w:ascii="Times New Roman" w:hAnsi="Times New Roman" w:cs="Times New Roman"/>
        </w:rPr>
        <w:t xml:space="preserve"> Президиума рескома</w:t>
      </w:r>
    </w:p>
    <w:p w14:paraId="787CF6F1" w14:textId="77777777" w:rsidR="00465298" w:rsidRPr="00465298" w:rsidRDefault="00465298" w:rsidP="00465298">
      <w:pPr>
        <w:pStyle w:val="a4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465298">
        <w:rPr>
          <w:rFonts w:ascii="Times New Roman" w:hAnsi="Times New Roman" w:cs="Times New Roman"/>
        </w:rPr>
        <w:t>от 09.02.2023г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17D21040" w14:textId="77777777" w:rsidR="00465298" w:rsidRDefault="00465298" w:rsidP="0046529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89F248" w14:textId="1FE73854" w:rsidR="00465298" w:rsidRPr="00465298" w:rsidRDefault="00465298" w:rsidP="00465298">
      <w:pPr>
        <w:jc w:val="center"/>
        <w:rPr>
          <w:rFonts w:ascii="Times New Roman" w:hAnsi="Times New Roman" w:cs="Times New Roman"/>
          <w:sz w:val="28"/>
          <w:szCs w:val="28"/>
        </w:rPr>
      </w:pPr>
      <w:r w:rsidRPr="00465298">
        <w:rPr>
          <w:rFonts w:ascii="Times New Roman" w:hAnsi="Times New Roman" w:cs="Times New Roman"/>
          <w:sz w:val="28"/>
          <w:szCs w:val="28"/>
        </w:rPr>
        <w:t>СОСТАВ</w:t>
      </w:r>
    </w:p>
    <w:p w14:paraId="7BFEC348" w14:textId="07802603" w:rsidR="00465298" w:rsidRDefault="00465298" w:rsidP="00465298">
      <w:pPr>
        <w:jc w:val="center"/>
        <w:rPr>
          <w:rFonts w:ascii="Times New Roman" w:hAnsi="Times New Roman" w:cs="Times New Roman"/>
          <w:sz w:val="28"/>
          <w:szCs w:val="28"/>
        </w:rPr>
      </w:pPr>
      <w:r w:rsidRPr="00465298">
        <w:rPr>
          <w:rFonts w:ascii="Times New Roman" w:hAnsi="Times New Roman" w:cs="Times New Roman"/>
          <w:sz w:val="28"/>
          <w:szCs w:val="28"/>
        </w:rPr>
        <w:t>жюри республиканского заочного профессионального конкурса «Лучший педагог-наставник» среди образовательных организаций в сфере культуры и искусств Республики Саха (Якутия)</w:t>
      </w:r>
    </w:p>
    <w:p w14:paraId="5A3EED5F" w14:textId="77777777" w:rsidR="006276B0" w:rsidRPr="00465298" w:rsidRDefault="006276B0" w:rsidP="0046529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39D5838" w14:textId="341E3A13" w:rsidR="009F1CFC" w:rsidRDefault="00DC591C" w:rsidP="006276B0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CFC">
        <w:rPr>
          <w:rFonts w:ascii="Times New Roman" w:hAnsi="Times New Roman" w:cs="Times New Roman"/>
          <w:sz w:val="28"/>
          <w:szCs w:val="28"/>
        </w:rPr>
        <w:t xml:space="preserve">Силина </w:t>
      </w:r>
      <w:r w:rsidR="009F1CFC">
        <w:rPr>
          <w:rFonts w:ascii="Times New Roman" w:hAnsi="Times New Roman" w:cs="Times New Roman"/>
          <w:sz w:val="28"/>
          <w:szCs w:val="28"/>
        </w:rPr>
        <w:t>Марина Владимировна, заместитель Министра культуры и духовного развития Республики Саха (Якутия)</w:t>
      </w:r>
      <w:r w:rsidR="006276B0">
        <w:rPr>
          <w:rFonts w:ascii="Times New Roman" w:hAnsi="Times New Roman" w:cs="Times New Roman"/>
          <w:sz w:val="28"/>
          <w:szCs w:val="28"/>
        </w:rPr>
        <w:t>, председатель жюри.</w:t>
      </w:r>
    </w:p>
    <w:p w14:paraId="7E214945" w14:textId="65B93A40" w:rsidR="009F1CFC" w:rsidRPr="009F1CFC" w:rsidRDefault="009F1CFC" w:rsidP="006276B0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Тихонов Владимир Иванович,</w:t>
      </w:r>
      <w:r w:rsidR="006276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Министра образования Республики Саха (Якутия)</w:t>
      </w:r>
      <w:r w:rsidR="006276B0">
        <w:rPr>
          <w:rFonts w:ascii="Times New Roman" w:hAnsi="Times New Roman" w:cs="Times New Roman"/>
          <w:sz w:val="28"/>
          <w:szCs w:val="28"/>
        </w:rPr>
        <w:t>, заместитель председателя жюри (по согласованию).</w:t>
      </w:r>
    </w:p>
    <w:p w14:paraId="36491420" w14:textId="4DCFCFE4" w:rsidR="00DC591C" w:rsidRPr="009F1CFC" w:rsidRDefault="00DC591C" w:rsidP="006276B0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CFC">
        <w:rPr>
          <w:rFonts w:ascii="Times New Roman" w:hAnsi="Times New Roman" w:cs="Times New Roman"/>
          <w:sz w:val="28"/>
          <w:szCs w:val="28"/>
        </w:rPr>
        <w:t xml:space="preserve">Николаева </w:t>
      </w:r>
      <w:r w:rsidR="009F1CFC" w:rsidRPr="009F1CFC">
        <w:rPr>
          <w:rFonts w:ascii="Times New Roman" w:hAnsi="Times New Roman" w:cs="Times New Roman"/>
          <w:sz w:val="28"/>
          <w:szCs w:val="28"/>
        </w:rPr>
        <w:t>Изабелла Игнатьевна</w:t>
      </w:r>
      <w:r w:rsidRPr="009F1CFC">
        <w:rPr>
          <w:rFonts w:ascii="Times New Roman" w:hAnsi="Times New Roman" w:cs="Times New Roman"/>
          <w:sz w:val="28"/>
          <w:szCs w:val="28"/>
        </w:rPr>
        <w:t>, зам</w:t>
      </w:r>
      <w:r w:rsidR="009F1CFC" w:rsidRPr="009F1CFC">
        <w:rPr>
          <w:rFonts w:ascii="Times New Roman" w:hAnsi="Times New Roman" w:cs="Times New Roman"/>
          <w:sz w:val="28"/>
          <w:szCs w:val="28"/>
        </w:rPr>
        <w:t>еститель</w:t>
      </w:r>
      <w:r w:rsidRPr="009F1CFC">
        <w:rPr>
          <w:rFonts w:ascii="Times New Roman" w:hAnsi="Times New Roman" w:cs="Times New Roman"/>
          <w:sz w:val="28"/>
          <w:szCs w:val="28"/>
        </w:rPr>
        <w:t xml:space="preserve"> директора </w:t>
      </w:r>
      <w:r w:rsidR="009F1CFC" w:rsidRPr="009F1CFC">
        <w:rPr>
          <w:rFonts w:ascii="Times New Roman" w:hAnsi="Times New Roman" w:cs="Times New Roman"/>
          <w:sz w:val="28"/>
          <w:szCs w:val="28"/>
        </w:rPr>
        <w:t>ГБУ «И</w:t>
      </w:r>
      <w:r w:rsidRPr="009F1CFC">
        <w:rPr>
          <w:rFonts w:ascii="Times New Roman" w:hAnsi="Times New Roman" w:cs="Times New Roman"/>
          <w:sz w:val="28"/>
          <w:szCs w:val="28"/>
        </w:rPr>
        <w:t>нститут</w:t>
      </w:r>
      <w:r w:rsidR="009F1CFC" w:rsidRPr="009F1C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1CFC" w:rsidRPr="009F1CFC">
        <w:rPr>
          <w:rFonts w:ascii="Times New Roman" w:hAnsi="Times New Roman" w:cs="Times New Roman"/>
          <w:sz w:val="28"/>
          <w:szCs w:val="28"/>
        </w:rPr>
        <w:t>геокультурного</w:t>
      </w:r>
      <w:proofErr w:type="spellEnd"/>
      <w:r w:rsidR="009F1CFC" w:rsidRPr="009F1CFC">
        <w:rPr>
          <w:rFonts w:ascii="Times New Roman" w:hAnsi="Times New Roman" w:cs="Times New Roman"/>
          <w:sz w:val="28"/>
          <w:szCs w:val="28"/>
        </w:rPr>
        <w:t xml:space="preserve"> развития» Министерства культуры и духовного развития Республики Саха (Якутия)</w:t>
      </w:r>
      <w:r w:rsidR="006276B0">
        <w:rPr>
          <w:rFonts w:ascii="Times New Roman" w:hAnsi="Times New Roman" w:cs="Times New Roman"/>
          <w:sz w:val="28"/>
          <w:szCs w:val="28"/>
        </w:rPr>
        <w:t>, член.</w:t>
      </w:r>
    </w:p>
    <w:p w14:paraId="2C95E62B" w14:textId="227E78A7" w:rsidR="00DC591C" w:rsidRPr="001B56CE" w:rsidRDefault="00DC591C" w:rsidP="006276B0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Борисова </w:t>
      </w:r>
      <w:proofErr w:type="spellStart"/>
      <w:r w:rsidR="009F1CF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аргылана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1CF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ннокен</w:t>
      </w:r>
      <w:r w:rsidR="009F1CF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ьевна, зав</w:t>
      </w:r>
      <w:r w:rsidR="009F1CFC">
        <w:rPr>
          <w:rFonts w:ascii="Times New Roman" w:hAnsi="Times New Roman" w:cs="Times New Roman"/>
          <w:sz w:val="28"/>
          <w:szCs w:val="28"/>
        </w:rPr>
        <w:t>едующая</w:t>
      </w:r>
      <w:r>
        <w:rPr>
          <w:rFonts w:ascii="Times New Roman" w:hAnsi="Times New Roman" w:cs="Times New Roman"/>
          <w:sz w:val="28"/>
          <w:szCs w:val="28"/>
        </w:rPr>
        <w:t xml:space="preserve"> отделом искус</w:t>
      </w:r>
      <w:r w:rsidR="009F1CF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тва</w:t>
      </w:r>
      <w:r w:rsidR="009F1CFC">
        <w:rPr>
          <w:rFonts w:ascii="Times New Roman" w:hAnsi="Times New Roman" w:cs="Times New Roman"/>
          <w:sz w:val="28"/>
          <w:szCs w:val="28"/>
        </w:rPr>
        <w:t xml:space="preserve"> Министерства культуры и духовного развития Республики Саха (Якутия</w:t>
      </w:r>
      <w:r w:rsidR="006276B0">
        <w:rPr>
          <w:rFonts w:ascii="Times New Roman" w:hAnsi="Times New Roman" w:cs="Times New Roman"/>
          <w:sz w:val="28"/>
          <w:szCs w:val="28"/>
        </w:rPr>
        <w:t>), член.</w:t>
      </w:r>
    </w:p>
    <w:p w14:paraId="5A30C393" w14:textId="00EA4038" w:rsidR="00DC591C" w:rsidRDefault="00DC591C" w:rsidP="006276B0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Скрыбыкина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1CFC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аянда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1CF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имовна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преподаватель</w:t>
      </w:r>
      <w:r w:rsidR="009F1CFC">
        <w:rPr>
          <w:rFonts w:ascii="Times New Roman" w:hAnsi="Times New Roman" w:cs="Times New Roman"/>
          <w:sz w:val="28"/>
          <w:szCs w:val="28"/>
        </w:rPr>
        <w:t xml:space="preserve"> ГБПОУ РС (Я) «Якутский</w:t>
      </w:r>
      <w:r>
        <w:rPr>
          <w:rFonts w:ascii="Times New Roman" w:hAnsi="Times New Roman" w:cs="Times New Roman"/>
          <w:sz w:val="28"/>
          <w:szCs w:val="28"/>
        </w:rPr>
        <w:t xml:space="preserve"> муз</w:t>
      </w:r>
      <w:r w:rsidR="009F1CFC">
        <w:rPr>
          <w:rFonts w:ascii="Times New Roman" w:hAnsi="Times New Roman" w:cs="Times New Roman"/>
          <w:sz w:val="28"/>
          <w:szCs w:val="28"/>
        </w:rPr>
        <w:t>ыкальный</w:t>
      </w:r>
      <w:r>
        <w:rPr>
          <w:rFonts w:ascii="Times New Roman" w:hAnsi="Times New Roman" w:cs="Times New Roman"/>
          <w:sz w:val="28"/>
          <w:szCs w:val="28"/>
        </w:rPr>
        <w:t xml:space="preserve"> колледж</w:t>
      </w:r>
      <w:r w:rsidR="009F1CFC">
        <w:rPr>
          <w:rFonts w:ascii="Times New Roman" w:hAnsi="Times New Roman" w:cs="Times New Roman"/>
          <w:sz w:val="28"/>
          <w:szCs w:val="28"/>
        </w:rPr>
        <w:t xml:space="preserve"> (училище) им. М.</w:t>
      </w:r>
      <w:r w:rsidR="00ED38BF">
        <w:rPr>
          <w:rFonts w:ascii="Times New Roman" w:hAnsi="Times New Roman" w:cs="Times New Roman"/>
          <w:sz w:val="28"/>
          <w:szCs w:val="28"/>
        </w:rPr>
        <w:t xml:space="preserve"> </w:t>
      </w:r>
      <w:r w:rsidR="009F1CFC">
        <w:rPr>
          <w:rFonts w:ascii="Times New Roman" w:hAnsi="Times New Roman" w:cs="Times New Roman"/>
          <w:sz w:val="28"/>
          <w:szCs w:val="28"/>
        </w:rPr>
        <w:t>Н.</w:t>
      </w:r>
      <w:r w:rsidR="00ED3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1CFC">
        <w:rPr>
          <w:rFonts w:ascii="Times New Roman" w:hAnsi="Times New Roman" w:cs="Times New Roman"/>
          <w:sz w:val="28"/>
          <w:szCs w:val="28"/>
        </w:rPr>
        <w:t>Жиркова</w:t>
      </w:r>
      <w:proofErr w:type="spellEnd"/>
      <w:r w:rsidR="009F1CFC">
        <w:rPr>
          <w:rFonts w:ascii="Times New Roman" w:hAnsi="Times New Roman" w:cs="Times New Roman"/>
          <w:sz w:val="28"/>
          <w:szCs w:val="28"/>
        </w:rPr>
        <w:t>»</w:t>
      </w:r>
      <w:r w:rsidR="006276B0">
        <w:rPr>
          <w:rFonts w:ascii="Times New Roman" w:hAnsi="Times New Roman" w:cs="Times New Roman"/>
          <w:sz w:val="28"/>
          <w:szCs w:val="28"/>
        </w:rPr>
        <w:t>, член.</w:t>
      </w:r>
    </w:p>
    <w:p w14:paraId="4C0AECF1" w14:textId="77777777" w:rsidR="00DC591C" w:rsidRPr="00DC591C" w:rsidRDefault="00DC591C" w:rsidP="00DC591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4069C9CC" w14:textId="356F64E3" w:rsidR="00C04A4F" w:rsidRDefault="00C04A4F" w:rsidP="00C04A4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7E20C6" w14:textId="3ABC0A45" w:rsidR="00C04A4F" w:rsidRDefault="00C04A4F" w:rsidP="00C04A4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AE2D7B3" w14:textId="4B79D7AD" w:rsidR="00C04A4F" w:rsidRDefault="00C04A4F" w:rsidP="00C04A4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C53E609" w14:textId="59ACA71B" w:rsidR="00C04A4F" w:rsidRDefault="00C04A4F" w:rsidP="00C04A4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F93ADB8" w14:textId="6F7C4FCC" w:rsidR="00C04A4F" w:rsidRDefault="00C04A4F" w:rsidP="00C04A4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F0E2ACA" w14:textId="2D8C4D98" w:rsidR="00C04A4F" w:rsidRDefault="00C04A4F" w:rsidP="00C04A4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A897B42" w14:textId="074A9847" w:rsidR="00C04A4F" w:rsidRDefault="00C04A4F" w:rsidP="00C04A4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E37D876" w14:textId="77777777" w:rsidR="001B56CE" w:rsidRDefault="001B56CE" w:rsidP="00C04A4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B5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35E3"/>
    <w:multiLevelType w:val="hybridMultilevel"/>
    <w:tmpl w:val="E6E8D9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9410E"/>
    <w:multiLevelType w:val="multilevel"/>
    <w:tmpl w:val="13ECB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4C53F1"/>
    <w:multiLevelType w:val="hybridMultilevel"/>
    <w:tmpl w:val="E6E8D9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A63B0"/>
    <w:multiLevelType w:val="hybridMultilevel"/>
    <w:tmpl w:val="48D23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C6F3B"/>
    <w:multiLevelType w:val="hybridMultilevel"/>
    <w:tmpl w:val="E6E8D9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57E81"/>
    <w:multiLevelType w:val="hybridMultilevel"/>
    <w:tmpl w:val="E6E8D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D4312"/>
    <w:multiLevelType w:val="hybridMultilevel"/>
    <w:tmpl w:val="A26A5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9F0797"/>
    <w:multiLevelType w:val="multilevel"/>
    <w:tmpl w:val="A7E6983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8" w15:restartNumberingAfterBreak="0">
    <w:nsid w:val="356519D7"/>
    <w:multiLevelType w:val="hybridMultilevel"/>
    <w:tmpl w:val="5FE69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F24AED"/>
    <w:multiLevelType w:val="multilevel"/>
    <w:tmpl w:val="300EF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A15785"/>
    <w:multiLevelType w:val="hybridMultilevel"/>
    <w:tmpl w:val="AB5EB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A02D3E"/>
    <w:multiLevelType w:val="hybridMultilevel"/>
    <w:tmpl w:val="87ECF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EC554D"/>
    <w:multiLevelType w:val="hybridMultilevel"/>
    <w:tmpl w:val="881AF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2A2D5E"/>
    <w:multiLevelType w:val="multilevel"/>
    <w:tmpl w:val="360E3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3A3BE3"/>
    <w:multiLevelType w:val="hybridMultilevel"/>
    <w:tmpl w:val="CF9ACF56"/>
    <w:lvl w:ilvl="0" w:tplc="10E45A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9FB3162"/>
    <w:multiLevelType w:val="hybridMultilevel"/>
    <w:tmpl w:val="E6E8D9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A76917"/>
    <w:multiLevelType w:val="multilevel"/>
    <w:tmpl w:val="B5DAF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05E506A"/>
    <w:multiLevelType w:val="multilevel"/>
    <w:tmpl w:val="7A662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5811FF"/>
    <w:multiLevelType w:val="multilevel"/>
    <w:tmpl w:val="2FFC27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DA936F1"/>
    <w:multiLevelType w:val="hybridMultilevel"/>
    <w:tmpl w:val="76504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1A7866"/>
    <w:multiLevelType w:val="multilevel"/>
    <w:tmpl w:val="72B04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CBF10C0"/>
    <w:multiLevelType w:val="hybridMultilevel"/>
    <w:tmpl w:val="EB780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5800824">
    <w:abstractNumId w:val="5"/>
  </w:num>
  <w:num w:numId="2" w16cid:durableId="1207983609">
    <w:abstractNumId w:val="15"/>
  </w:num>
  <w:num w:numId="3" w16cid:durableId="1946226704">
    <w:abstractNumId w:val="7"/>
  </w:num>
  <w:num w:numId="4" w16cid:durableId="89548182">
    <w:abstractNumId w:val="0"/>
  </w:num>
  <w:num w:numId="5" w16cid:durableId="2015375626">
    <w:abstractNumId w:val="4"/>
  </w:num>
  <w:num w:numId="6" w16cid:durableId="1812480287">
    <w:abstractNumId w:val="14"/>
  </w:num>
  <w:num w:numId="7" w16cid:durableId="1787849689">
    <w:abstractNumId w:val="8"/>
  </w:num>
  <w:num w:numId="8" w16cid:durableId="269095091">
    <w:abstractNumId w:val="6"/>
  </w:num>
  <w:num w:numId="9" w16cid:durableId="35667027">
    <w:abstractNumId w:val="2"/>
  </w:num>
  <w:num w:numId="10" w16cid:durableId="2134595958">
    <w:abstractNumId w:val="11"/>
  </w:num>
  <w:num w:numId="11" w16cid:durableId="377903143">
    <w:abstractNumId w:val="21"/>
  </w:num>
  <w:num w:numId="12" w16cid:durableId="101534122">
    <w:abstractNumId w:val="19"/>
  </w:num>
  <w:num w:numId="13" w16cid:durableId="956446573">
    <w:abstractNumId w:val="18"/>
  </w:num>
  <w:num w:numId="14" w16cid:durableId="391735901">
    <w:abstractNumId w:val="3"/>
  </w:num>
  <w:num w:numId="15" w16cid:durableId="1577470102">
    <w:abstractNumId w:val="10"/>
  </w:num>
  <w:num w:numId="16" w16cid:durableId="1035158702">
    <w:abstractNumId w:val="13"/>
  </w:num>
  <w:num w:numId="17" w16cid:durableId="195436544">
    <w:abstractNumId w:val="20"/>
  </w:num>
  <w:num w:numId="18" w16cid:durableId="1713847043">
    <w:abstractNumId w:val="17"/>
  </w:num>
  <w:num w:numId="19" w16cid:durableId="759840398">
    <w:abstractNumId w:val="1"/>
  </w:num>
  <w:num w:numId="20" w16cid:durableId="442699026">
    <w:abstractNumId w:val="16"/>
  </w:num>
  <w:num w:numId="21" w16cid:durableId="637878567">
    <w:abstractNumId w:val="9"/>
  </w:num>
  <w:num w:numId="22" w16cid:durableId="110022275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406"/>
    <w:rsid w:val="0007352F"/>
    <w:rsid w:val="00152EBC"/>
    <w:rsid w:val="001B56CE"/>
    <w:rsid w:val="00321ABA"/>
    <w:rsid w:val="00335AEB"/>
    <w:rsid w:val="00360FDE"/>
    <w:rsid w:val="00465298"/>
    <w:rsid w:val="006276B0"/>
    <w:rsid w:val="00705107"/>
    <w:rsid w:val="00781406"/>
    <w:rsid w:val="0078207B"/>
    <w:rsid w:val="00793C0F"/>
    <w:rsid w:val="009A0021"/>
    <w:rsid w:val="009B1494"/>
    <w:rsid w:val="009F1CFC"/>
    <w:rsid w:val="00C04A4F"/>
    <w:rsid w:val="00DC591C"/>
    <w:rsid w:val="00DD1C61"/>
    <w:rsid w:val="00ED38BF"/>
    <w:rsid w:val="00ED3988"/>
    <w:rsid w:val="00F2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6B35A"/>
  <w15:chartTrackingRefBased/>
  <w15:docId w15:val="{29970D65-94E7-4999-9465-B6552BE17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1C61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"/>
    <w:basedOn w:val="a"/>
    <w:uiPriority w:val="99"/>
    <w:semiHidden/>
    <w:unhideWhenUsed/>
    <w:rsid w:val="00DD1C6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D1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0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sintaksi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orfograf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plani_meropriyatij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andia.ru/text/category/dopolnitelmznoe_obrazovanie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andia.ru/text/category/sredstva_massovoj_informatc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2037</Words>
  <Characters>11611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павлова</dc:creator>
  <cp:keywords/>
  <dc:description/>
  <cp:lastModifiedBy>анна павлова</cp:lastModifiedBy>
  <cp:revision>2</cp:revision>
  <dcterms:created xsi:type="dcterms:W3CDTF">2023-03-06T06:26:00Z</dcterms:created>
  <dcterms:modified xsi:type="dcterms:W3CDTF">2023-03-06T06:26:00Z</dcterms:modified>
</cp:coreProperties>
</file>